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0EF8" w14:textId="77777777" w:rsidR="00AB2BBA" w:rsidRDefault="00AB2BBA" w:rsidP="0034088F">
      <w:pPr>
        <w:pStyle w:val="Brdtekst"/>
        <w:rPr>
          <w:rFonts w:cs="Arial"/>
          <w:sz w:val="24"/>
          <w:szCs w:val="24"/>
        </w:rPr>
      </w:pPr>
    </w:p>
    <w:p w14:paraId="6D565A53" w14:textId="77777777" w:rsidR="00AB2BBA" w:rsidRDefault="00AB2BBA" w:rsidP="0034088F">
      <w:pPr>
        <w:pStyle w:val="Brdtekst"/>
        <w:rPr>
          <w:rFonts w:cs="Arial"/>
          <w:sz w:val="24"/>
          <w:szCs w:val="24"/>
        </w:rPr>
      </w:pPr>
    </w:p>
    <w:p w14:paraId="71230FA6" w14:textId="4E033D60" w:rsidR="0034088F" w:rsidRDefault="00CB0A05" w:rsidP="0034088F">
      <w:pPr>
        <w:pStyle w:val="Brdtek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</w:t>
      </w:r>
      <w:r w:rsidR="00BB136D">
        <w:rPr>
          <w:rFonts w:cs="Arial"/>
          <w:sz w:val="24"/>
          <w:szCs w:val="24"/>
        </w:rPr>
        <w:t>agsorden,</w:t>
      </w:r>
      <w:r w:rsidR="00DC763C" w:rsidRPr="00D94A5F">
        <w:rPr>
          <w:rFonts w:cs="Arial"/>
          <w:sz w:val="24"/>
          <w:szCs w:val="24"/>
        </w:rPr>
        <w:t xml:space="preserve"> </w:t>
      </w:r>
      <w:r w:rsidR="00473DB4" w:rsidRPr="00D94A5F">
        <w:rPr>
          <w:rFonts w:cs="Arial"/>
          <w:sz w:val="24"/>
          <w:szCs w:val="24"/>
        </w:rPr>
        <w:t>bestyrelsesmøde</w:t>
      </w:r>
      <w:r w:rsidR="00473DB4">
        <w:rPr>
          <w:rFonts w:cs="Arial"/>
          <w:sz w:val="24"/>
          <w:szCs w:val="24"/>
        </w:rPr>
        <w:t>:</w:t>
      </w:r>
    </w:p>
    <w:p w14:paraId="691C4F75" w14:textId="19C9723A" w:rsidR="00BA5CE7" w:rsidRDefault="00C05A80" w:rsidP="0034088F">
      <w:pPr>
        <w:pStyle w:val="Brdtekst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Golfklubben</w:t>
      </w:r>
      <w:r w:rsidR="00CB0A05">
        <w:rPr>
          <w:rFonts w:cs="Arial"/>
          <w:b/>
          <w:sz w:val="24"/>
          <w:szCs w:val="24"/>
        </w:rPr>
        <w:t xml:space="preserve">, </w:t>
      </w:r>
      <w:r>
        <w:rPr>
          <w:rFonts w:cs="Arial"/>
          <w:b/>
          <w:sz w:val="24"/>
          <w:szCs w:val="24"/>
        </w:rPr>
        <w:t>tirs</w:t>
      </w:r>
      <w:r w:rsidR="004224EA">
        <w:rPr>
          <w:rFonts w:cs="Arial"/>
          <w:b/>
          <w:sz w:val="24"/>
          <w:szCs w:val="24"/>
        </w:rPr>
        <w:t>dag</w:t>
      </w:r>
      <w:r w:rsidR="003B5382" w:rsidRPr="00D94A5F">
        <w:rPr>
          <w:rFonts w:cs="Arial"/>
          <w:b/>
          <w:sz w:val="24"/>
          <w:szCs w:val="24"/>
        </w:rPr>
        <w:t xml:space="preserve"> </w:t>
      </w:r>
      <w:r w:rsidR="00D10F88">
        <w:rPr>
          <w:rFonts w:cs="Arial"/>
          <w:b/>
          <w:sz w:val="24"/>
          <w:szCs w:val="24"/>
        </w:rPr>
        <w:t xml:space="preserve">den </w:t>
      </w:r>
      <w:r w:rsidR="00590F57">
        <w:rPr>
          <w:rFonts w:cs="Arial"/>
          <w:b/>
          <w:sz w:val="24"/>
          <w:szCs w:val="24"/>
        </w:rPr>
        <w:t>8</w:t>
      </w:r>
      <w:r w:rsidR="004E0950">
        <w:rPr>
          <w:rFonts w:cs="Arial"/>
          <w:b/>
          <w:sz w:val="24"/>
          <w:szCs w:val="24"/>
        </w:rPr>
        <w:t xml:space="preserve">. </w:t>
      </w:r>
      <w:r w:rsidR="00D220EB">
        <w:rPr>
          <w:rFonts w:cs="Arial"/>
          <w:b/>
          <w:sz w:val="24"/>
          <w:szCs w:val="24"/>
        </w:rPr>
        <w:t>september</w:t>
      </w:r>
      <w:r w:rsidR="007D269F">
        <w:rPr>
          <w:rFonts w:cs="Arial"/>
          <w:b/>
          <w:sz w:val="24"/>
          <w:szCs w:val="24"/>
        </w:rPr>
        <w:t xml:space="preserve"> 202</w:t>
      </w:r>
      <w:r w:rsidR="00747927">
        <w:rPr>
          <w:rFonts w:cs="Arial"/>
          <w:b/>
          <w:sz w:val="24"/>
          <w:szCs w:val="24"/>
        </w:rPr>
        <w:t>6</w:t>
      </w:r>
      <w:r w:rsidR="007D269F">
        <w:rPr>
          <w:rFonts w:cs="Arial"/>
          <w:b/>
          <w:sz w:val="24"/>
          <w:szCs w:val="24"/>
        </w:rPr>
        <w:t>, kl</w:t>
      </w:r>
      <w:r w:rsidR="00AB2BBA">
        <w:rPr>
          <w:rFonts w:cs="Arial"/>
          <w:b/>
          <w:sz w:val="24"/>
          <w:szCs w:val="24"/>
        </w:rPr>
        <w:t>.</w:t>
      </w:r>
      <w:r w:rsidR="007D269F">
        <w:rPr>
          <w:rFonts w:cs="Arial"/>
          <w:b/>
          <w:sz w:val="24"/>
          <w:szCs w:val="24"/>
        </w:rPr>
        <w:t xml:space="preserve"> 16.30 i klubhuset</w:t>
      </w:r>
    </w:p>
    <w:p w14:paraId="7E213AF4" w14:textId="77777777" w:rsidR="004C6311" w:rsidRPr="002A2345" w:rsidRDefault="004C6311" w:rsidP="00BA5CE7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6652"/>
      </w:tblGrid>
      <w:tr w:rsidR="00BA5CE7" w:rsidRPr="002A2345" w14:paraId="5CFA2D05" w14:textId="77777777" w:rsidTr="004E0950">
        <w:tc>
          <w:tcPr>
            <w:tcW w:w="2069" w:type="dxa"/>
          </w:tcPr>
          <w:p w14:paraId="2314C794" w14:textId="77777777" w:rsidR="00AF33A2" w:rsidRDefault="00AF33A2" w:rsidP="00587F8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DFA1B8" w14:textId="13EDC114" w:rsidR="00BA5CE7" w:rsidRPr="002A2345" w:rsidRDefault="00BA5CE7" w:rsidP="00587F80">
            <w:pPr>
              <w:rPr>
                <w:rFonts w:ascii="Arial" w:hAnsi="Arial" w:cs="Arial"/>
                <w:sz w:val="24"/>
                <w:szCs w:val="24"/>
              </w:rPr>
            </w:pPr>
            <w:r w:rsidRPr="002A2345">
              <w:rPr>
                <w:rFonts w:ascii="Arial" w:hAnsi="Arial" w:cs="Arial"/>
                <w:sz w:val="24"/>
                <w:szCs w:val="24"/>
              </w:rPr>
              <w:t>Bestyrelsen</w:t>
            </w:r>
          </w:p>
        </w:tc>
        <w:tc>
          <w:tcPr>
            <w:tcW w:w="6652" w:type="dxa"/>
          </w:tcPr>
          <w:p w14:paraId="7F51D8F8" w14:textId="77777777" w:rsidR="00AF33A2" w:rsidRDefault="00AF33A2" w:rsidP="00587F8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4BEC15" w14:textId="6F392BCA" w:rsidR="00BA5CE7" w:rsidRPr="002A2345" w:rsidRDefault="00E45FBB" w:rsidP="00587F8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Henrik Lüth</w:t>
            </w:r>
            <w:r w:rsidR="00BA5CE7" w:rsidRPr="002A2345">
              <w:rPr>
                <w:rFonts w:ascii="Arial" w:hAnsi="Arial" w:cs="Arial"/>
                <w:sz w:val="24"/>
                <w:szCs w:val="24"/>
              </w:rPr>
              <w:t xml:space="preserve"> (formand)</w:t>
            </w:r>
            <w:r w:rsidR="00995574" w:rsidRPr="002A23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24EA">
              <w:rPr>
                <w:rFonts w:ascii="Arial" w:hAnsi="Arial" w:cs="Arial"/>
                <w:sz w:val="24"/>
                <w:szCs w:val="24"/>
              </w:rPr>
              <w:t>(HL</w:t>
            </w:r>
            <w:r w:rsidR="00995574" w:rsidRPr="002A2345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4ACAC1B" w14:textId="58E1334E" w:rsidR="00BA5CE7" w:rsidRPr="002A2345" w:rsidRDefault="00BA5CE7" w:rsidP="00587F80">
            <w:pPr>
              <w:rPr>
                <w:rFonts w:ascii="Arial" w:hAnsi="Arial" w:cs="Arial"/>
                <w:sz w:val="24"/>
                <w:szCs w:val="24"/>
              </w:rPr>
            </w:pPr>
            <w:r w:rsidRPr="002A2345">
              <w:rPr>
                <w:rFonts w:ascii="Arial" w:hAnsi="Arial" w:cs="Arial"/>
                <w:sz w:val="24"/>
                <w:szCs w:val="24"/>
              </w:rPr>
              <w:t>Poul Erik Hansen (næstformand)</w:t>
            </w:r>
            <w:r w:rsidR="00995574" w:rsidRPr="002A2345">
              <w:rPr>
                <w:rFonts w:ascii="Arial" w:hAnsi="Arial" w:cs="Arial"/>
                <w:sz w:val="24"/>
                <w:szCs w:val="24"/>
              </w:rPr>
              <w:t xml:space="preserve"> (PEH)</w:t>
            </w:r>
            <w:r w:rsidR="007D269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F5376C6" w14:textId="77777777" w:rsidR="00BA5CE7" w:rsidRPr="00E12FB4" w:rsidRDefault="00BA5CE7" w:rsidP="00587F80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12FB4">
              <w:rPr>
                <w:rFonts w:ascii="Arial" w:hAnsi="Arial" w:cs="Arial"/>
                <w:sz w:val="24"/>
                <w:szCs w:val="24"/>
                <w:lang w:val="de-DE"/>
              </w:rPr>
              <w:t>Anne Lene Søndergaard (</w:t>
            </w:r>
            <w:proofErr w:type="spellStart"/>
            <w:r w:rsidRPr="00E12FB4">
              <w:rPr>
                <w:rFonts w:ascii="Arial" w:hAnsi="Arial" w:cs="Arial"/>
                <w:sz w:val="24"/>
                <w:szCs w:val="24"/>
                <w:lang w:val="de-DE"/>
              </w:rPr>
              <w:t>kasserer</w:t>
            </w:r>
            <w:proofErr w:type="spellEnd"/>
            <w:r w:rsidRPr="00E12FB4">
              <w:rPr>
                <w:rFonts w:ascii="Arial" w:hAnsi="Arial" w:cs="Arial"/>
                <w:sz w:val="24"/>
                <w:szCs w:val="24"/>
                <w:lang w:val="de-DE"/>
              </w:rPr>
              <w:t>)</w:t>
            </w:r>
            <w:r w:rsidR="00995574" w:rsidRPr="00E12FB4">
              <w:rPr>
                <w:rFonts w:ascii="Arial" w:hAnsi="Arial" w:cs="Arial"/>
                <w:sz w:val="24"/>
                <w:szCs w:val="24"/>
                <w:lang w:val="de-DE"/>
              </w:rPr>
              <w:t xml:space="preserve"> (ALS)</w:t>
            </w:r>
          </w:p>
          <w:p w14:paraId="40008A82" w14:textId="7ADE653A" w:rsidR="00BA5CE7" w:rsidRPr="00E12FB4" w:rsidRDefault="00BA5CE7" w:rsidP="00587F80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E12FB4">
              <w:rPr>
                <w:rFonts w:ascii="Arial" w:hAnsi="Arial" w:cs="Arial"/>
                <w:sz w:val="24"/>
                <w:szCs w:val="24"/>
                <w:lang w:val="de-DE"/>
              </w:rPr>
              <w:t>B</w:t>
            </w:r>
            <w:r w:rsidR="00E56732" w:rsidRPr="00E12FB4">
              <w:rPr>
                <w:rFonts w:ascii="Arial" w:hAnsi="Arial" w:cs="Arial"/>
                <w:sz w:val="24"/>
                <w:szCs w:val="24"/>
                <w:lang w:val="de-DE"/>
              </w:rPr>
              <w:t>jarne Hoffmann (BH)</w:t>
            </w:r>
          </w:p>
          <w:p w14:paraId="04D5D840" w14:textId="7B148E94" w:rsidR="00DC763C" w:rsidRDefault="0034088F" w:rsidP="00587F8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Bent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Giebel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D65EA0">
              <w:rPr>
                <w:rFonts w:ascii="Arial" w:hAnsi="Arial" w:cs="Arial"/>
                <w:sz w:val="24"/>
                <w:szCs w:val="24"/>
              </w:rPr>
              <w:t>BG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 w:rsidR="001F30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FCE6B60" w14:textId="7E97138C" w:rsidR="00AF33A2" w:rsidRPr="002A2345" w:rsidRDefault="00AF33A2" w:rsidP="00587F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5CE7" w:rsidRPr="00CB0782" w14:paraId="25C686BF" w14:textId="77777777" w:rsidTr="004E0950">
        <w:tc>
          <w:tcPr>
            <w:tcW w:w="2069" w:type="dxa"/>
          </w:tcPr>
          <w:p w14:paraId="782BA7AB" w14:textId="77777777" w:rsidR="00AF33A2" w:rsidRDefault="00AF33A2" w:rsidP="00587F8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9E0F6F" w14:textId="01FD9437" w:rsidR="00BA5CE7" w:rsidRPr="002A2345" w:rsidRDefault="00BA5CE7" w:rsidP="00587F80">
            <w:pPr>
              <w:rPr>
                <w:rFonts w:ascii="Arial" w:hAnsi="Arial" w:cs="Arial"/>
                <w:sz w:val="24"/>
                <w:szCs w:val="24"/>
              </w:rPr>
            </w:pPr>
            <w:r w:rsidRPr="002A2345">
              <w:rPr>
                <w:rFonts w:ascii="Arial" w:hAnsi="Arial" w:cs="Arial"/>
                <w:sz w:val="24"/>
                <w:szCs w:val="24"/>
              </w:rPr>
              <w:t>Suppleanter</w:t>
            </w:r>
          </w:p>
        </w:tc>
        <w:tc>
          <w:tcPr>
            <w:tcW w:w="6652" w:type="dxa"/>
          </w:tcPr>
          <w:p w14:paraId="5DCC61EE" w14:textId="77777777" w:rsidR="00AF33A2" w:rsidRPr="00274C74" w:rsidRDefault="00AF33A2" w:rsidP="00280F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90ABC3" w14:textId="1C332D5E" w:rsidR="00BA5CE7" w:rsidRPr="00274C74" w:rsidRDefault="0034088F" w:rsidP="00280F36">
            <w:pPr>
              <w:rPr>
                <w:rFonts w:ascii="Arial" w:hAnsi="Arial" w:cs="Arial"/>
                <w:sz w:val="24"/>
                <w:szCs w:val="24"/>
              </w:rPr>
            </w:pPr>
            <w:r w:rsidRPr="00274C74">
              <w:rPr>
                <w:rFonts w:ascii="Arial" w:hAnsi="Arial" w:cs="Arial"/>
                <w:sz w:val="24"/>
                <w:szCs w:val="24"/>
              </w:rPr>
              <w:t>Jakob Agertoft (JA)</w:t>
            </w:r>
            <w:r w:rsidR="00111377" w:rsidRPr="00274C7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BE23CDB" w14:textId="073DD93D" w:rsidR="00E56732" w:rsidRPr="00274C74" w:rsidRDefault="00E56732" w:rsidP="00280F36">
            <w:pPr>
              <w:rPr>
                <w:rFonts w:ascii="Arial" w:hAnsi="Arial" w:cs="Arial"/>
                <w:sz w:val="24"/>
                <w:szCs w:val="24"/>
              </w:rPr>
            </w:pPr>
            <w:r w:rsidRPr="00274C74">
              <w:rPr>
                <w:rFonts w:ascii="Arial" w:hAnsi="Arial" w:cs="Arial"/>
                <w:sz w:val="24"/>
                <w:szCs w:val="24"/>
              </w:rPr>
              <w:t>Brian Paulsen (BP)</w:t>
            </w:r>
            <w:r w:rsidR="00D220EB" w:rsidRPr="00274C7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20EB" w:rsidRPr="00274C74">
              <w:rPr>
                <w:rFonts w:ascii="Arial" w:hAnsi="Arial" w:cs="Arial"/>
                <w:color w:val="EE0000"/>
                <w:sz w:val="24"/>
                <w:szCs w:val="24"/>
              </w:rPr>
              <w:t>Afbud</w:t>
            </w:r>
          </w:p>
          <w:p w14:paraId="4EF4F0CB" w14:textId="1AD5C26E" w:rsidR="00AF33A2" w:rsidRPr="00274C74" w:rsidRDefault="00AF33A2" w:rsidP="00280F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5CE7" w:rsidRPr="002A2345" w14:paraId="4C4A4FA9" w14:textId="77777777" w:rsidTr="004E0950">
        <w:tc>
          <w:tcPr>
            <w:tcW w:w="2069" w:type="dxa"/>
          </w:tcPr>
          <w:p w14:paraId="1C4220A6" w14:textId="77777777" w:rsidR="00AF33A2" w:rsidRPr="00274C74" w:rsidRDefault="00AF33A2" w:rsidP="00587F8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F72228" w14:textId="77777777" w:rsidR="00BA5CE7" w:rsidRDefault="00BE090C" w:rsidP="00587F8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Sekretariatet</w:t>
            </w:r>
          </w:p>
          <w:p w14:paraId="4C2C0F8C" w14:textId="2ACD9D69" w:rsidR="003120F7" w:rsidRPr="002A2345" w:rsidRDefault="003120F7" w:rsidP="00587F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52" w:type="dxa"/>
          </w:tcPr>
          <w:p w14:paraId="6FE8D1E6" w14:textId="77777777" w:rsidR="00AF33A2" w:rsidRDefault="00AF33A2" w:rsidP="00100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EA66D6" w14:textId="4A24C7A9" w:rsidR="004E0950" w:rsidRDefault="004E0950" w:rsidP="00100E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Sekretariatsleder Chris Christ</w:t>
            </w:r>
            <w:r w:rsidR="00CB0782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erson</w:t>
            </w:r>
            <w:r w:rsidR="007D210A">
              <w:rPr>
                <w:rFonts w:ascii="Arial" w:hAnsi="Arial" w:cs="Arial"/>
                <w:sz w:val="24"/>
                <w:szCs w:val="24"/>
              </w:rPr>
              <w:t xml:space="preserve"> (CC)</w:t>
            </w:r>
          </w:p>
          <w:p w14:paraId="3CE108AB" w14:textId="77777777" w:rsidR="004E0950" w:rsidRDefault="004E0950" w:rsidP="00100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D075F8" w14:textId="6A1A1B59" w:rsidR="00AF33A2" w:rsidRPr="002A2345" w:rsidRDefault="00AF33A2" w:rsidP="004E09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5CE7" w:rsidRPr="002A2345" w14:paraId="178449E5" w14:textId="77777777" w:rsidTr="004E0950">
        <w:trPr>
          <w:trHeight w:val="60"/>
        </w:trPr>
        <w:tc>
          <w:tcPr>
            <w:tcW w:w="2069" w:type="dxa"/>
          </w:tcPr>
          <w:p w14:paraId="4C76A4A4" w14:textId="77777777" w:rsidR="00AF33A2" w:rsidRDefault="00AF33A2" w:rsidP="00587F8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5667AC" w14:textId="0A0066DB" w:rsidR="00AF33A2" w:rsidRDefault="00BA5CE7" w:rsidP="00587F80">
            <w:pPr>
              <w:rPr>
                <w:rFonts w:ascii="Arial" w:hAnsi="Arial" w:cs="Arial"/>
                <w:sz w:val="24"/>
                <w:szCs w:val="24"/>
              </w:rPr>
            </w:pPr>
            <w:r w:rsidRPr="002A2345">
              <w:rPr>
                <w:rFonts w:ascii="Arial" w:hAnsi="Arial" w:cs="Arial"/>
                <w:sz w:val="24"/>
                <w:szCs w:val="24"/>
              </w:rPr>
              <w:t>Dagsorden</w:t>
            </w:r>
          </w:p>
          <w:p w14:paraId="5BDE24B8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12DD3B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C37850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9538EF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777D9C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2F8328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3738A9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7F3978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FBB517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E5D930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9F761C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5D83F9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376C34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E71B9E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DD00F7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0B083D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A85027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0A6052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92AAC8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CAA107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619963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1F485A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6AFF41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F8D4BE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4D61CD" w14:textId="77777777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5608FA" w14:textId="77777777" w:rsid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DED272" w14:textId="435024C6" w:rsidR="00AF33A2" w:rsidRPr="00AF33A2" w:rsidRDefault="00AF33A2" w:rsidP="00AF33A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52" w:type="dxa"/>
          </w:tcPr>
          <w:p w14:paraId="75FDCABE" w14:textId="77777777" w:rsidR="00AF33A2" w:rsidRDefault="00AF33A2" w:rsidP="00AF33A2">
            <w:pPr>
              <w:ind w:left="644"/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2692C2" w14:textId="08A6E0F6" w:rsidR="00F37E64" w:rsidRDefault="008152F3" w:rsidP="00EB24D9">
            <w:pPr>
              <w:numPr>
                <w:ilvl w:val="0"/>
                <w:numId w:val="11"/>
              </w:numPr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Godkendelse af sidste referat</w:t>
            </w:r>
          </w:p>
          <w:p w14:paraId="4011EFED" w14:textId="3D332541" w:rsidR="00FF704B" w:rsidRPr="00FF704B" w:rsidRDefault="00FF704B" w:rsidP="00FF704B">
            <w:pPr>
              <w:ind w:left="64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FF704B">
              <w:rPr>
                <w:rFonts w:ascii="Arial" w:hAnsi="Arial" w:cs="Arial"/>
                <w:bCs/>
                <w:sz w:val="24"/>
                <w:szCs w:val="24"/>
              </w:rPr>
              <w:t>Godkendt uden bemærkninger</w:t>
            </w:r>
          </w:p>
          <w:p w14:paraId="78F27D3E" w14:textId="77777777" w:rsidR="007D269F" w:rsidRPr="00473DB4" w:rsidRDefault="007D269F" w:rsidP="005B53BB">
            <w:pPr>
              <w:pStyle w:val="Farvetliste-fremhvningsfarve12"/>
              <w:ind w:left="0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B3228A" w14:textId="11000BCB" w:rsidR="002A7F27" w:rsidRDefault="003120F7" w:rsidP="00616155">
            <w:pPr>
              <w:pStyle w:val="Listeafsnit"/>
              <w:numPr>
                <w:ilvl w:val="0"/>
                <w:numId w:val="11"/>
              </w:num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8B472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D269F">
              <w:rPr>
                <w:rFonts w:ascii="Arial" w:hAnsi="Arial" w:cs="Arial"/>
                <w:b/>
                <w:sz w:val="24"/>
                <w:szCs w:val="24"/>
              </w:rPr>
              <w:t>Meddelelser fra Formanden</w:t>
            </w:r>
          </w:p>
          <w:p w14:paraId="4CDB0435" w14:textId="26B21C05" w:rsidR="00FF704B" w:rsidRPr="00167045" w:rsidRDefault="00FF704B" w:rsidP="00167045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31D1F5C" w14:textId="0E8EBAF9" w:rsidR="003942C0" w:rsidRPr="00E504B7" w:rsidRDefault="003942C0" w:rsidP="0034088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E27B91" w14:textId="1C6E9DC0" w:rsidR="00B80305" w:rsidRDefault="00BA5CE7" w:rsidP="00475245">
            <w:pPr>
              <w:pStyle w:val="Farvetliste-fremhvningsfarve12"/>
              <w:numPr>
                <w:ilvl w:val="0"/>
                <w:numId w:val="11"/>
              </w:numPr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3942C0">
              <w:rPr>
                <w:rFonts w:ascii="Arial" w:hAnsi="Arial" w:cs="Arial"/>
                <w:b/>
                <w:sz w:val="24"/>
                <w:szCs w:val="24"/>
              </w:rPr>
              <w:t>Medd</w:t>
            </w:r>
            <w:r w:rsidR="00E067B8" w:rsidRPr="003942C0">
              <w:rPr>
                <w:rFonts w:ascii="Arial" w:hAnsi="Arial" w:cs="Arial"/>
                <w:b/>
                <w:sz w:val="24"/>
                <w:szCs w:val="24"/>
              </w:rPr>
              <w:t xml:space="preserve">elelser </w:t>
            </w:r>
            <w:r w:rsidR="001C35EB" w:rsidRPr="003942C0">
              <w:rPr>
                <w:rFonts w:ascii="Arial" w:hAnsi="Arial" w:cs="Arial"/>
                <w:b/>
                <w:sz w:val="24"/>
                <w:szCs w:val="24"/>
              </w:rPr>
              <w:t xml:space="preserve">fra </w:t>
            </w:r>
            <w:r w:rsidR="00A00D60" w:rsidRPr="003942C0">
              <w:rPr>
                <w:rFonts w:ascii="Arial" w:hAnsi="Arial" w:cs="Arial"/>
                <w:b/>
                <w:sz w:val="24"/>
                <w:szCs w:val="24"/>
              </w:rPr>
              <w:t xml:space="preserve">sekretariatet </w:t>
            </w:r>
            <w:r w:rsidR="00E067B8" w:rsidRPr="003942C0">
              <w:rPr>
                <w:rFonts w:ascii="Arial" w:hAnsi="Arial" w:cs="Arial"/>
                <w:b/>
                <w:sz w:val="24"/>
                <w:szCs w:val="24"/>
              </w:rPr>
              <w:t>vedrørende den daglige drift</w:t>
            </w:r>
            <w:r w:rsidR="001C35EB" w:rsidRPr="003942C0">
              <w:rPr>
                <w:rFonts w:ascii="Arial" w:hAnsi="Arial" w:cs="Arial"/>
                <w:b/>
                <w:sz w:val="24"/>
                <w:szCs w:val="24"/>
              </w:rPr>
              <w:t>, herunder</w:t>
            </w:r>
            <w:r w:rsidR="00E45FBB" w:rsidRPr="003942C0">
              <w:rPr>
                <w:rFonts w:ascii="Arial" w:hAnsi="Arial" w:cs="Arial"/>
                <w:b/>
                <w:sz w:val="24"/>
                <w:szCs w:val="24"/>
              </w:rPr>
              <w:t xml:space="preserve"> medlemssituation</w:t>
            </w:r>
            <w:r w:rsidR="0036007A" w:rsidRPr="003942C0">
              <w:rPr>
                <w:rFonts w:ascii="Arial" w:hAnsi="Arial" w:cs="Arial"/>
                <w:b/>
                <w:sz w:val="24"/>
                <w:szCs w:val="24"/>
              </w:rPr>
              <w:t>en</w:t>
            </w:r>
          </w:p>
          <w:p w14:paraId="7E58630F" w14:textId="5F2C8517" w:rsidR="008E4456" w:rsidRDefault="008E4456" w:rsidP="008E4456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42B9B">
              <w:rPr>
                <w:rFonts w:ascii="Arial" w:hAnsi="Arial" w:cs="Arial"/>
                <w:bCs/>
                <w:sz w:val="24"/>
                <w:szCs w:val="24"/>
              </w:rPr>
              <w:t>Medlemsstatistik</w:t>
            </w:r>
            <w:r w:rsidR="008D319D">
              <w:rPr>
                <w:rFonts w:ascii="Arial" w:hAnsi="Arial" w:cs="Arial"/>
                <w:bCs/>
                <w:sz w:val="24"/>
                <w:szCs w:val="24"/>
              </w:rPr>
              <w:t xml:space="preserve"> (vedlagt)</w:t>
            </w:r>
          </w:p>
          <w:p w14:paraId="742F0789" w14:textId="3B76F002" w:rsidR="00821B2A" w:rsidRDefault="00821B2A" w:rsidP="008E4456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Der har været godt gang i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company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days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E0B3C">
              <w:rPr>
                <w:rFonts w:ascii="Arial" w:hAnsi="Arial" w:cs="Arial"/>
                <w:bCs/>
                <w:sz w:val="24"/>
                <w:szCs w:val="24"/>
              </w:rPr>
              <w:t xml:space="preserve">i august 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 xml:space="preserve">måned </w:t>
            </w:r>
            <w:r w:rsidR="00FE0B3C">
              <w:rPr>
                <w:rFonts w:ascii="Arial" w:hAnsi="Arial" w:cs="Arial"/>
                <w:bCs/>
                <w:sz w:val="24"/>
                <w:szCs w:val="24"/>
              </w:rPr>
              <w:t xml:space="preserve">og 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>den</w:t>
            </w:r>
            <w:r w:rsidR="00FE0B3C">
              <w:rPr>
                <w:rFonts w:ascii="Arial" w:hAnsi="Arial" w:cs="Arial"/>
                <w:bCs/>
                <w:sz w:val="24"/>
                <w:szCs w:val="24"/>
              </w:rPr>
              <w:t xml:space="preserve"> kommende weekend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 xml:space="preserve"> i september</w:t>
            </w:r>
            <w:r w:rsidR="00FE0B3C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  <w:p w14:paraId="77D858ED" w14:textId="163B7080" w:rsidR="00FE0B3C" w:rsidRPr="00842B9B" w:rsidRDefault="00FE0B3C" w:rsidP="008E4456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Der er søgt 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 xml:space="preserve">fondsmidler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til </w:t>
            </w:r>
            <w:r w:rsidR="00180095">
              <w:rPr>
                <w:rFonts w:ascii="Arial" w:hAnsi="Arial" w:cs="Arial"/>
                <w:bCs/>
                <w:sz w:val="24"/>
                <w:szCs w:val="24"/>
              </w:rPr>
              <w:t xml:space="preserve">overdækning af den nye boldautomat. </w:t>
            </w:r>
          </w:p>
          <w:p w14:paraId="6B048138" w14:textId="77777777" w:rsidR="00280F36" w:rsidRDefault="00280F36" w:rsidP="00280F36">
            <w:pPr>
              <w:pStyle w:val="Farvetliste-fremhvningsfarve12"/>
              <w:ind w:left="0"/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8965C0" w14:textId="1A46E238" w:rsidR="00E45FBB" w:rsidRDefault="00473DB4" w:rsidP="00EB24D9">
            <w:pPr>
              <w:pStyle w:val="Farvetliste-fremhvningsfarve12"/>
              <w:numPr>
                <w:ilvl w:val="0"/>
                <w:numId w:val="11"/>
              </w:numPr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Kassereren orienterer om den aktuelle økonomiske situation</w:t>
            </w:r>
          </w:p>
          <w:p w14:paraId="0AB79B79" w14:textId="22F41182" w:rsidR="0095206E" w:rsidRDefault="004247F1" w:rsidP="004247F1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Vi er lidt bagefter på greenfee 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>– det er et hængeparti fra et vådt forår.</w:t>
            </w:r>
          </w:p>
          <w:p w14:paraId="42ABEAEE" w14:textId="2D746A8C" w:rsidR="008D3107" w:rsidRPr="0095206E" w:rsidRDefault="00DB31EF" w:rsidP="004247F1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Til gengæld</w:t>
            </w:r>
            <w:r w:rsidR="008D3107">
              <w:rPr>
                <w:rFonts w:ascii="Arial" w:hAnsi="Arial" w:cs="Arial"/>
                <w:bCs/>
                <w:sz w:val="24"/>
                <w:szCs w:val="24"/>
              </w:rPr>
              <w:t xml:space="preserve"> er vi godt med angående nye medlemmer. </w:t>
            </w:r>
          </w:p>
          <w:p w14:paraId="2000A818" w14:textId="71601D63" w:rsidR="0036007A" w:rsidRDefault="003120F7" w:rsidP="005C2373">
            <w:pPr>
              <w:pStyle w:val="Farvetliste-fremhvningsfarve12"/>
              <w:ind w:left="0"/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F2796F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  <w:p w14:paraId="05FDB054" w14:textId="2BA2394C" w:rsidR="005C2373" w:rsidRDefault="00473DB4" w:rsidP="00EB24D9">
            <w:pPr>
              <w:pStyle w:val="Farvetliste-fremhvningsfarve12"/>
              <w:numPr>
                <w:ilvl w:val="0"/>
                <w:numId w:val="11"/>
              </w:numPr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Nyt fra Udvalg</w:t>
            </w:r>
          </w:p>
          <w:p w14:paraId="6482DDAF" w14:textId="2EC457A4" w:rsidR="00E3242C" w:rsidRDefault="00E3242C" w:rsidP="00B66B12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6B12">
              <w:rPr>
                <w:rFonts w:ascii="Arial" w:hAnsi="Arial" w:cs="Arial"/>
                <w:bCs/>
                <w:sz w:val="24"/>
                <w:szCs w:val="24"/>
              </w:rPr>
              <w:t>Banen</w:t>
            </w:r>
          </w:p>
          <w:p w14:paraId="248CB225" w14:textId="77777777" w:rsidR="00274C74" w:rsidRDefault="003C770B" w:rsidP="003C770B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Regnen 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 xml:space="preserve">har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skabt ekstra vækst. Der bliver foretaget alt hvad der kan for at holde </w:t>
            </w: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svampeangreb nede. Den meget regn og høje varme giver desværre gode forhold for svampene.</w:t>
            </w:r>
          </w:p>
          <w:p w14:paraId="3E08D8D9" w14:textId="283E026A" w:rsidR="003C770B" w:rsidRDefault="003F4359" w:rsidP="00274C74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Vi er ved at forberede et kommende skovfældningsprojekt omkring green 11 og hul 18. </w:t>
            </w:r>
          </w:p>
          <w:p w14:paraId="1617CBF5" w14:textId="77777777" w:rsidR="00274C74" w:rsidRDefault="00274C74" w:rsidP="00274C74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BFBBBBD" w14:textId="39946C4C" w:rsidR="00B66B12" w:rsidRDefault="00274C74" w:rsidP="00274C74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Medlemsudvalg</w:t>
            </w:r>
          </w:p>
          <w:p w14:paraId="4B9AF526" w14:textId="1A2C104F" w:rsidR="0036262E" w:rsidRDefault="0036262E" w:rsidP="00274C74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Vi er ved at påbegynde planlægningen af 2027, både med vintermedlemskaber og vinterkampa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>gn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e for begyndere. </w:t>
            </w:r>
          </w:p>
          <w:p w14:paraId="200F91EA" w14:textId="77777777" w:rsidR="00274C74" w:rsidRDefault="00274C74" w:rsidP="00274C74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47699E4" w14:textId="2C8BF872" w:rsidR="00B66B12" w:rsidRDefault="00274C74" w:rsidP="00B66B12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Ungdomsudvalg</w:t>
            </w:r>
          </w:p>
          <w:p w14:paraId="1148B1EF" w14:textId="3A00BDF1" w:rsidR="003E29EA" w:rsidRDefault="00A367BC" w:rsidP="003E29EA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Der er planlagt møde </w:t>
            </w:r>
            <w:r w:rsidR="00955F09">
              <w:rPr>
                <w:rFonts w:ascii="Arial" w:hAnsi="Arial" w:cs="Arial"/>
                <w:bCs/>
                <w:sz w:val="24"/>
                <w:szCs w:val="24"/>
              </w:rPr>
              <w:t xml:space="preserve">omkring det videre samarbejde med </w:t>
            </w:r>
            <w:r w:rsidR="00A43BBF">
              <w:rPr>
                <w:rFonts w:ascii="Arial" w:hAnsi="Arial" w:cs="Arial"/>
                <w:bCs/>
                <w:sz w:val="24"/>
                <w:szCs w:val="24"/>
              </w:rPr>
              <w:t>Aabenraa</w:t>
            </w:r>
            <w:r w:rsidR="00955F09">
              <w:rPr>
                <w:rFonts w:ascii="Arial" w:hAnsi="Arial" w:cs="Arial"/>
                <w:bCs/>
                <w:sz w:val="24"/>
                <w:szCs w:val="24"/>
              </w:rPr>
              <w:t xml:space="preserve"> gennem Elite </w:t>
            </w:r>
            <w:r w:rsidR="004A5901">
              <w:rPr>
                <w:rFonts w:ascii="Arial" w:hAnsi="Arial" w:cs="Arial"/>
                <w:bCs/>
                <w:sz w:val="24"/>
                <w:szCs w:val="24"/>
              </w:rPr>
              <w:t>Aabenraa</w:t>
            </w:r>
            <w:r w:rsidR="000B3BBC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3AF30260" w14:textId="77777777" w:rsidR="00274C74" w:rsidRDefault="00274C74" w:rsidP="003E29EA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B27375" w14:textId="40AF1420" w:rsidR="00B66B12" w:rsidRDefault="00B66B12" w:rsidP="001A7E6D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Hus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>udvalg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56A1F10C" w14:textId="22527687" w:rsidR="000B3BBC" w:rsidRDefault="000B3BBC" w:rsidP="000B3BBC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Der kigges </w:t>
            </w:r>
            <w:r w:rsidR="002C3B11">
              <w:rPr>
                <w:rFonts w:ascii="Arial" w:hAnsi="Arial" w:cs="Arial"/>
                <w:bCs/>
                <w:sz w:val="24"/>
                <w:szCs w:val="24"/>
              </w:rPr>
              <w:t>på toiletter de kommende uger.</w:t>
            </w:r>
          </w:p>
          <w:p w14:paraId="4112254F" w14:textId="77777777" w:rsidR="00274C74" w:rsidRDefault="00274C74" w:rsidP="000B3BBC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2F16B3" w14:textId="0B420A42" w:rsidR="002C3B11" w:rsidRDefault="002C3B11" w:rsidP="00274C74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Sport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>sudvalg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0072D952" w14:textId="1E7143D8" w:rsidR="002C3B11" w:rsidRDefault="002C3B11" w:rsidP="00274C74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Der har været afholdt møde i sportsudvalget. Der skal bygges et nyt herrehold 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 xml:space="preserve">op omkring egne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spillere som her er i forvejen og som ønsker at være her. </w:t>
            </w:r>
          </w:p>
          <w:p w14:paraId="3243667F" w14:textId="77777777" w:rsidR="00274C74" w:rsidRDefault="00274C74" w:rsidP="00274C74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4F6BF35" w14:textId="474DBD76" w:rsidR="007231DD" w:rsidRPr="002C3B11" w:rsidRDefault="007231DD" w:rsidP="00274C74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Der skal afholdes spillermøde </w:t>
            </w:r>
            <w:r w:rsidR="002219BB">
              <w:rPr>
                <w:rFonts w:ascii="Arial" w:hAnsi="Arial" w:cs="Arial"/>
                <w:bCs/>
                <w:sz w:val="24"/>
                <w:szCs w:val="24"/>
              </w:rPr>
              <w:t>onsdag den 21/10</w:t>
            </w:r>
            <w:r w:rsidR="00282A63">
              <w:rPr>
                <w:rFonts w:ascii="Arial" w:hAnsi="Arial" w:cs="Arial"/>
                <w:bCs/>
                <w:sz w:val="24"/>
                <w:szCs w:val="24"/>
              </w:rPr>
              <w:t xml:space="preserve"> klokken 18.00.</w:t>
            </w:r>
          </w:p>
          <w:p w14:paraId="54DAAD8C" w14:textId="77777777" w:rsidR="00ED793F" w:rsidRDefault="00ED793F" w:rsidP="00AB2BBA">
            <w:pPr>
              <w:pStyle w:val="Farvetliste-fremhvningsfarve12"/>
              <w:ind w:left="644"/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1E8EA4" w14:textId="37F468CA" w:rsidR="004E0950" w:rsidRDefault="00473DB4" w:rsidP="00EB24D9">
            <w:pPr>
              <w:pStyle w:val="Farvetliste-fremhvningsfarve12"/>
              <w:numPr>
                <w:ilvl w:val="0"/>
                <w:numId w:val="11"/>
              </w:numPr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Indkomne forslag og henvendelser fra medlemmerne</w:t>
            </w:r>
          </w:p>
          <w:p w14:paraId="6C9E11FD" w14:textId="63A1AAB2" w:rsidR="008C3C83" w:rsidRDefault="008C3C83" w:rsidP="008C3C83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3E587E">
              <w:rPr>
                <w:rFonts w:ascii="Arial" w:hAnsi="Arial" w:cs="Arial"/>
                <w:bCs/>
                <w:sz w:val="24"/>
                <w:szCs w:val="24"/>
              </w:rPr>
              <w:t xml:space="preserve">Der er blevet evalueret på donationsturneringen og har taget medlemmernes input 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 xml:space="preserve">med </w:t>
            </w:r>
            <w:r w:rsidRPr="003E587E">
              <w:rPr>
                <w:rFonts w:ascii="Arial" w:hAnsi="Arial" w:cs="Arial"/>
                <w:bCs/>
                <w:sz w:val="24"/>
                <w:szCs w:val="24"/>
              </w:rPr>
              <w:t xml:space="preserve">til </w:t>
            </w:r>
            <w:r w:rsidR="003E587E" w:rsidRPr="003E587E">
              <w:rPr>
                <w:rFonts w:ascii="Arial" w:hAnsi="Arial" w:cs="Arial"/>
                <w:bCs/>
                <w:sz w:val="24"/>
                <w:szCs w:val="24"/>
              </w:rPr>
              <w:t xml:space="preserve">næste år. </w:t>
            </w:r>
          </w:p>
          <w:p w14:paraId="43D86B9E" w14:textId="77777777" w:rsidR="00274C74" w:rsidRPr="003E587E" w:rsidRDefault="00274C74" w:rsidP="00274C74">
            <w:pPr>
              <w:pStyle w:val="Farvetliste-fremhvningsfarve12"/>
              <w:ind w:left="1004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A62AD20" w14:textId="1A5E4876" w:rsidR="003E587E" w:rsidRPr="003E587E" w:rsidRDefault="003E587E" w:rsidP="008C3C83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3E587E">
              <w:rPr>
                <w:rFonts w:ascii="Arial" w:hAnsi="Arial" w:cs="Arial"/>
                <w:bCs/>
                <w:sz w:val="24"/>
                <w:szCs w:val="24"/>
              </w:rPr>
              <w:t xml:space="preserve">Vi åbner op for donationer 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 xml:space="preserve">til momskompensation </w:t>
            </w:r>
            <w:r w:rsidRPr="003E587E">
              <w:rPr>
                <w:rFonts w:ascii="Arial" w:hAnsi="Arial" w:cs="Arial"/>
                <w:bCs/>
                <w:sz w:val="24"/>
                <w:szCs w:val="24"/>
              </w:rPr>
              <w:t>inden for</w:t>
            </w:r>
            <w:r w:rsidR="00274C74">
              <w:rPr>
                <w:rFonts w:ascii="Arial" w:hAnsi="Arial" w:cs="Arial"/>
                <w:bCs/>
                <w:sz w:val="24"/>
                <w:szCs w:val="24"/>
              </w:rPr>
              <w:t xml:space="preserve"> kort tid da fristen er 31.12.2026</w:t>
            </w:r>
            <w:r w:rsidRPr="003E587E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  <w:p w14:paraId="7871BA4B" w14:textId="77777777" w:rsidR="00E3279A" w:rsidRPr="00E3279A" w:rsidRDefault="00E3279A" w:rsidP="00864D2A">
            <w:pPr>
              <w:pStyle w:val="Farvetliste-fremhvningsfarve12"/>
              <w:ind w:left="0"/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BC3A8C" w14:textId="3A425833" w:rsidR="005E305D" w:rsidRPr="00637C0C" w:rsidRDefault="00473DB4" w:rsidP="00637C0C">
            <w:pPr>
              <w:pStyle w:val="Farvetliste-fremhvningsfarve12"/>
              <w:numPr>
                <w:ilvl w:val="0"/>
                <w:numId w:val="11"/>
              </w:numPr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Eventuelt</w:t>
            </w:r>
          </w:p>
          <w:p w14:paraId="4AB4D0D4" w14:textId="7ADB367C" w:rsidR="005E305D" w:rsidRPr="008D319D" w:rsidRDefault="00274C74" w:rsidP="005E305D">
            <w:pPr>
              <w:pStyle w:val="Farvetliste-fremhvningsfarve12"/>
              <w:numPr>
                <w:ilvl w:val="0"/>
                <w:numId w:val="36"/>
              </w:numPr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 drøftelse med p</w:t>
            </w:r>
            <w:r w:rsidR="00590F57">
              <w:rPr>
                <w:rFonts w:ascii="Arial" w:hAnsi="Arial" w:cs="Arial"/>
                <w:bCs/>
                <w:sz w:val="24"/>
                <w:szCs w:val="24"/>
              </w:rPr>
              <w:t>rioritering</w:t>
            </w:r>
            <w:r w:rsidR="00202931">
              <w:rPr>
                <w:rFonts w:ascii="Arial" w:hAnsi="Arial" w:cs="Arial"/>
                <w:bCs/>
                <w:sz w:val="24"/>
                <w:szCs w:val="24"/>
              </w:rPr>
              <w:t xml:space="preserve"> af udviklingsprojekter</w:t>
            </w:r>
            <w:r w:rsidR="00DB74B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de kommende år.</w:t>
            </w:r>
          </w:p>
          <w:p w14:paraId="016EECEF" w14:textId="582A3BD5" w:rsidR="006F03A1" w:rsidRPr="000841A0" w:rsidRDefault="006F03A1" w:rsidP="006F03A1">
            <w:pPr>
              <w:pStyle w:val="Farvetliste-fremhvningsfarve12"/>
              <w:ind w:left="720"/>
              <w:contextualSpacing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CB0782" w:rsidRPr="002A2345" w14:paraId="7282C8D4" w14:textId="77777777" w:rsidTr="004E0950">
        <w:trPr>
          <w:trHeight w:val="60"/>
        </w:trPr>
        <w:tc>
          <w:tcPr>
            <w:tcW w:w="2069" w:type="dxa"/>
          </w:tcPr>
          <w:p w14:paraId="5A0BDF16" w14:textId="77777777" w:rsidR="00D61D67" w:rsidRPr="00AF33A2" w:rsidRDefault="00D61D67" w:rsidP="00D61D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Kommende møder:</w:t>
            </w:r>
          </w:p>
          <w:p w14:paraId="18BB3341" w14:textId="77777777" w:rsidR="00CB0782" w:rsidRDefault="00CB0782" w:rsidP="00587F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52" w:type="dxa"/>
          </w:tcPr>
          <w:p w14:paraId="39D987C1" w14:textId="77777777" w:rsidR="000F0B6C" w:rsidRDefault="00407D61" w:rsidP="00902673">
            <w:pPr>
              <w:pStyle w:val="Farvetliste-fremhvningsfarve12"/>
              <w:ind w:left="0"/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Tirsdag 6/10 klokken </w:t>
            </w:r>
            <w:r w:rsidR="000F0B6C">
              <w:rPr>
                <w:rFonts w:ascii="Arial" w:hAnsi="Arial" w:cs="Arial"/>
                <w:b/>
                <w:sz w:val="24"/>
                <w:szCs w:val="24"/>
              </w:rPr>
              <w:t>16.30</w:t>
            </w:r>
          </w:p>
          <w:p w14:paraId="671F4817" w14:textId="4C2F5A2B" w:rsidR="00902673" w:rsidRDefault="00902673" w:rsidP="00902673">
            <w:pPr>
              <w:pStyle w:val="Farvetliste-fremhvningsfarve12"/>
              <w:ind w:left="0"/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1A7E6D">
              <w:rPr>
                <w:rFonts w:ascii="Arial" w:hAnsi="Arial" w:cs="Arial"/>
                <w:b/>
                <w:strike/>
                <w:sz w:val="24"/>
                <w:szCs w:val="24"/>
              </w:rPr>
              <w:t>Mandag 19/10 medlemsmøde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A7E6D">
              <w:rPr>
                <w:rFonts w:ascii="Arial" w:hAnsi="Arial" w:cs="Arial"/>
                <w:b/>
                <w:sz w:val="24"/>
                <w:szCs w:val="24"/>
              </w:rPr>
              <w:t xml:space="preserve">– flyttes til ultimo november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  <w:t xml:space="preserve">Tirsdag 17/11 klokken 16.30 </w:t>
            </w:r>
          </w:p>
          <w:p w14:paraId="60A9F0AB" w14:textId="31D99E9B" w:rsidR="002F4BEE" w:rsidRDefault="00902673" w:rsidP="00902673">
            <w:pPr>
              <w:pStyle w:val="Farvetliste-fremhvningsfarve12"/>
              <w:ind w:left="0"/>
              <w:contextualSpacing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Tirsdag 15/12 klokken 16.30</w:t>
            </w:r>
            <w:r w:rsidR="00BC59F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="00BC59F1">
              <w:rPr>
                <w:rFonts w:ascii="Arial" w:hAnsi="Arial" w:cs="Arial"/>
                <w:b/>
                <w:sz w:val="24"/>
                <w:szCs w:val="24"/>
              </w:rPr>
              <w:t>( udkast</w:t>
            </w:r>
            <w:proofErr w:type="gramEnd"/>
            <w:r w:rsidR="00BC59F1">
              <w:rPr>
                <w:rFonts w:ascii="Arial" w:hAnsi="Arial" w:cs="Arial"/>
                <w:b/>
                <w:sz w:val="24"/>
                <w:szCs w:val="24"/>
              </w:rPr>
              <w:t xml:space="preserve"> budget </w:t>
            </w:r>
            <w:proofErr w:type="gramStart"/>
            <w:r w:rsidR="00BC59F1">
              <w:rPr>
                <w:rFonts w:ascii="Arial" w:hAnsi="Arial" w:cs="Arial"/>
                <w:b/>
                <w:sz w:val="24"/>
                <w:szCs w:val="24"/>
              </w:rPr>
              <w:t>2027 )</w:t>
            </w:r>
            <w:proofErr w:type="gramEnd"/>
          </w:p>
        </w:tc>
      </w:tr>
    </w:tbl>
    <w:p w14:paraId="27E0C863" w14:textId="77777777" w:rsidR="00BA5CE7" w:rsidRPr="002A2345" w:rsidRDefault="00BA5CE7" w:rsidP="00BA5CE7">
      <w:pPr>
        <w:rPr>
          <w:rFonts w:ascii="Arial" w:hAnsi="Arial" w:cs="Arial"/>
          <w:sz w:val="24"/>
          <w:szCs w:val="24"/>
        </w:rPr>
      </w:pPr>
    </w:p>
    <w:p w14:paraId="75743EC6" w14:textId="77777777" w:rsidR="00BA5CE7" w:rsidRPr="002A2345" w:rsidRDefault="00BA5CE7" w:rsidP="00BA5CE7">
      <w:pPr>
        <w:rPr>
          <w:rFonts w:ascii="Arial" w:hAnsi="Arial" w:cs="Arial"/>
          <w:sz w:val="24"/>
          <w:szCs w:val="24"/>
        </w:rPr>
      </w:pPr>
    </w:p>
    <w:p w14:paraId="079936B5" w14:textId="77777777" w:rsidR="003B1ABA" w:rsidRPr="002A2345" w:rsidRDefault="003B1ABA" w:rsidP="006E754D">
      <w:pPr>
        <w:pStyle w:val="Brdtekst"/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cs="Arial"/>
          <w:sz w:val="24"/>
          <w:szCs w:val="24"/>
        </w:rPr>
      </w:pPr>
    </w:p>
    <w:p w14:paraId="1BD46C23" w14:textId="77777777" w:rsidR="00781650" w:rsidRPr="002A2345" w:rsidRDefault="00212F0B" w:rsidP="00781650">
      <w:pPr>
        <w:pStyle w:val="Brdtekst"/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cs="Arial"/>
          <w:b/>
          <w:sz w:val="24"/>
          <w:szCs w:val="24"/>
        </w:rPr>
      </w:pPr>
      <w:r w:rsidRPr="002A2345">
        <w:rPr>
          <w:rFonts w:cs="Arial"/>
          <w:b/>
          <w:sz w:val="24"/>
          <w:szCs w:val="24"/>
        </w:rPr>
        <w:tab/>
      </w:r>
    </w:p>
    <w:p w14:paraId="3F453EE6" w14:textId="77777777" w:rsidR="00C51978" w:rsidRPr="002A2345" w:rsidRDefault="00C51978" w:rsidP="00C51978">
      <w:pPr>
        <w:pStyle w:val="Brdtekst"/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cs="Arial"/>
          <w:b/>
          <w:sz w:val="24"/>
          <w:szCs w:val="24"/>
        </w:rPr>
      </w:pPr>
    </w:p>
    <w:p w14:paraId="5E8AE2A2" w14:textId="77777777" w:rsidR="003B1ABA" w:rsidRPr="002A2345" w:rsidRDefault="003B1ABA" w:rsidP="003B1ABA">
      <w:pPr>
        <w:pStyle w:val="Farvetliste-fremhvningsfarve12"/>
        <w:rPr>
          <w:rFonts w:ascii="Arial" w:hAnsi="Arial" w:cs="Arial"/>
          <w:b/>
          <w:sz w:val="24"/>
          <w:szCs w:val="24"/>
        </w:rPr>
      </w:pPr>
    </w:p>
    <w:p w14:paraId="11253BF8" w14:textId="77777777" w:rsidR="007B1DE2" w:rsidRPr="002A2345" w:rsidRDefault="00C97D34" w:rsidP="007B1DE2">
      <w:pPr>
        <w:pStyle w:val="Farvetliste-fremhvningsfarve12"/>
        <w:ind w:left="0"/>
        <w:rPr>
          <w:rFonts w:ascii="Arial" w:hAnsi="Arial" w:cs="Arial"/>
          <w:b/>
          <w:sz w:val="24"/>
          <w:szCs w:val="24"/>
        </w:rPr>
      </w:pPr>
      <w:r w:rsidRPr="002A2345">
        <w:rPr>
          <w:rFonts w:ascii="Arial" w:hAnsi="Arial" w:cs="Arial"/>
          <w:b/>
          <w:sz w:val="24"/>
          <w:szCs w:val="24"/>
        </w:rPr>
        <w:tab/>
      </w:r>
    </w:p>
    <w:p w14:paraId="5C7A47C6" w14:textId="77777777" w:rsidR="00C536A3" w:rsidRPr="008458DD" w:rsidRDefault="00C536A3" w:rsidP="00C536A3">
      <w:pPr>
        <w:pStyle w:val="Brdtekst"/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A2056FD" w14:textId="77777777" w:rsidR="003C3587" w:rsidRPr="008458DD" w:rsidRDefault="003C3587" w:rsidP="00C536A3">
      <w:pPr>
        <w:pStyle w:val="Brdtekst"/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5B5FC82" w14:textId="77777777" w:rsidR="000648DD" w:rsidRPr="008458DD" w:rsidRDefault="000648DD" w:rsidP="000648DD">
      <w:pPr>
        <w:pStyle w:val="Brdtekst"/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0648DD" w:rsidRPr="008458DD" w:rsidSect="00DD5699">
      <w:headerReference w:type="default" r:id="rId10"/>
      <w:headerReference w:type="first" r:id="rId11"/>
      <w:type w:val="continuous"/>
      <w:pgSz w:w="11907" w:h="16839" w:code="1"/>
      <w:pgMar w:top="1418" w:right="1588" w:bottom="567" w:left="1588" w:header="284" w:footer="95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39373" w14:textId="77777777" w:rsidR="00734CEE" w:rsidRDefault="00734CEE">
      <w:r>
        <w:separator/>
      </w:r>
    </w:p>
  </w:endnote>
  <w:endnote w:type="continuationSeparator" w:id="0">
    <w:p w14:paraId="275EAD37" w14:textId="77777777" w:rsidR="00734CEE" w:rsidRDefault="00734CEE">
      <w:r>
        <w:continuationSeparator/>
      </w:r>
    </w:p>
  </w:endnote>
  <w:endnote w:type="continuationNotice" w:id="1">
    <w:p w14:paraId="719424E5" w14:textId="77777777" w:rsidR="00734CEE" w:rsidRDefault="00734C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F247E" w14:textId="77777777" w:rsidR="00734CEE" w:rsidRDefault="00734CEE">
      <w:r>
        <w:separator/>
      </w:r>
    </w:p>
  </w:footnote>
  <w:footnote w:type="continuationSeparator" w:id="0">
    <w:p w14:paraId="77A76753" w14:textId="77777777" w:rsidR="00734CEE" w:rsidRDefault="00734CEE">
      <w:r>
        <w:continuationSeparator/>
      </w:r>
    </w:p>
  </w:footnote>
  <w:footnote w:type="continuationNotice" w:id="1">
    <w:p w14:paraId="19A46424" w14:textId="77777777" w:rsidR="00734CEE" w:rsidRDefault="00734C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305E3" w14:textId="77777777" w:rsidR="00F423B0" w:rsidRDefault="00F423B0">
    <w:pPr>
      <w:pStyle w:val="Sidehoved"/>
    </w:pPr>
    <w:r>
      <w:sym w:font="Wingdings" w:char="F06C"/>
    </w:r>
    <w:r>
      <w:t xml:space="preserve">  Side </w:t>
    </w:r>
    <w:r>
      <w:fldChar w:fldCharType="begin"/>
    </w:r>
    <w:r>
      <w:instrText xml:space="preserve"> PAGE \* Arabic \* MERGEFORMAT </w:instrText>
    </w:r>
    <w:r>
      <w:fldChar w:fldCharType="separate"/>
    </w:r>
    <w:r w:rsidR="00DD76C0">
      <w:rPr>
        <w:noProof/>
      </w:rPr>
      <w:t>2</w:t>
    </w:r>
    <w:r>
      <w:fldChar w:fldCharType="end"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385F" w14:textId="77777777" w:rsidR="00F423B0" w:rsidRDefault="00F423B0">
    <w:pPr>
      <w:pStyle w:val="Overskrift1"/>
      <w:spacing w:after="0"/>
      <w:rPr>
        <w:rFonts w:ascii="Times New Roman" w:hAnsi="Times New Roman"/>
        <w:b/>
        <w:bCs/>
        <w:sz w:val="32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350"/>
      <w:gridCol w:w="4381"/>
    </w:tblGrid>
    <w:tr w:rsidR="00F423B0" w:rsidRPr="00AD2DEC" w14:paraId="330237AB" w14:textId="77777777" w:rsidTr="00AD2DEC">
      <w:tc>
        <w:tcPr>
          <w:tcW w:w="4435" w:type="dxa"/>
          <w:tcBorders>
            <w:top w:val="nil"/>
            <w:left w:val="nil"/>
            <w:bottom w:val="nil"/>
            <w:right w:val="nil"/>
          </w:tcBorders>
        </w:tcPr>
        <w:p w14:paraId="3CEC7AB7" w14:textId="77777777" w:rsidR="00F423B0" w:rsidRPr="00AD2DEC" w:rsidRDefault="00F423B0" w:rsidP="00AD2DEC">
          <w:pPr>
            <w:pStyle w:val="Overskrift1"/>
            <w:spacing w:after="0"/>
            <w:rPr>
              <w:rFonts w:ascii="Arial" w:hAnsi="Arial" w:cs="Arial"/>
              <w:b/>
              <w:bCs/>
              <w:sz w:val="32"/>
            </w:rPr>
          </w:pPr>
          <w:r w:rsidRPr="00AD2DEC">
            <w:rPr>
              <w:rFonts w:ascii="Arial" w:hAnsi="Arial" w:cs="Arial"/>
              <w:b/>
              <w:bCs/>
              <w:sz w:val="32"/>
            </w:rPr>
            <w:t>Sønderjyllands Golfklub</w:t>
          </w:r>
        </w:p>
        <w:p w14:paraId="572C8F07" w14:textId="77777777" w:rsidR="00F423B0" w:rsidRPr="00AD2DEC" w:rsidRDefault="00F423B0" w:rsidP="00AD2DEC">
          <w:pPr>
            <w:pStyle w:val="Overskrift2"/>
            <w:tabs>
              <w:tab w:val="right" w:pos="4219"/>
            </w:tabs>
            <w:rPr>
              <w:rFonts w:ascii="Arial" w:hAnsi="Arial" w:cs="Arial"/>
              <w:b/>
              <w:bCs/>
              <w:sz w:val="24"/>
            </w:rPr>
          </w:pPr>
          <w:r w:rsidRPr="00AD2DEC">
            <w:rPr>
              <w:rFonts w:ascii="Arial" w:hAnsi="Arial" w:cs="Arial"/>
              <w:b/>
              <w:bCs/>
              <w:sz w:val="24"/>
            </w:rPr>
            <w:t>Uge Hedegaard – Golfbanevej 3</w:t>
          </w:r>
          <w:r w:rsidRPr="00AD2DEC">
            <w:rPr>
              <w:rFonts w:ascii="Arial" w:hAnsi="Arial" w:cs="Arial"/>
              <w:b/>
              <w:bCs/>
              <w:sz w:val="24"/>
            </w:rPr>
            <w:tab/>
          </w:r>
        </w:p>
        <w:p w14:paraId="6377E37F" w14:textId="77777777" w:rsidR="00F423B0" w:rsidRPr="00AD2DEC" w:rsidRDefault="00F423B0" w:rsidP="00AD2DEC">
          <w:pPr>
            <w:jc w:val="left"/>
            <w:rPr>
              <w:rFonts w:ascii="Arial" w:hAnsi="Arial" w:cs="Arial"/>
              <w:b/>
              <w:bCs/>
              <w:sz w:val="24"/>
            </w:rPr>
          </w:pPr>
          <w:proofErr w:type="gramStart"/>
          <w:r w:rsidRPr="00AD2DEC">
            <w:rPr>
              <w:rFonts w:ascii="Arial" w:hAnsi="Arial" w:cs="Arial"/>
              <w:b/>
              <w:bCs/>
              <w:sz w:val="24"/>
            </w:rPr>
            <w:t>6360  Tinglev</w:t>
          </w:r>
          <w:proofErr w:type="gramEnd"/>
        </w:p>
        <w:p w14:paraId="095F64D1" w14:textId="77777777" w:rsidR="00F423B0" w:rsidRPr="00AD2DEC" w:rsidRDefault="00F423B0" w:rsidP="00AD2DEC">
          <w:pPr>
            <w:pStyle w:val="Overskrift3"/>
            <w:spacing w:after="0" w:line="240" w:lineRule="auto"/>
            <w:rPr>
              <w:rFonts w:cs="Arial"/>
              <w:b/>
              <w:bCs/>
              <w:sz w:val="16"/>
            </w:rPr>
          </w:pPr>
          <w:r w:rsidRPr="00AD2DEC">
            <w:rPr>
              <w:rFonts w:cs="Arial"/>
              <w:b/>
              <w:bCs/>
              <w:sz w:val="16"/>
            </w:rPr>
            <w:t>Telefon: 7468 7525</w:t>
          </w:r>
          <w:r w:rsidRPr="00AD2DEC">
            <w:rPr>
              <w:rFonts w:cs="Arial"/>
              <w:b/>
              <w:bCs/>
              <w:sz w:val="16"/>
            </w:rPr>
            <w:tab/>
            <w:t xml:space="preserve">       </w:t>
          </w:r>
        </w:p>
        <w:p w14:paraId="2BAB6C0F" w14:textId="77777777" w:rsidR="00F423B0" w:rsidRPr="007776EF" w:rsidRDefault="00F423B0" w:rsidP="00AD2DEC">
          <w:pPr>
            <w:jc w:val="left"/>
            <w:rPr>
              <w:rFonts w:ascii="Arial" w:hAnsi="Arial" w:cs="Arial"/>
              <w:b/>
              <w:bCs/>
              <w:sz w:val="16"/>
            </w:rPr>
          </w:pPr>
          <w:r w:rsidRPr="007776EF">
            <w:rPr>
              <w:rFonts w:ascii="Arial" w:hAnsi="Arial" w:cs="Arial"/>
              <w:b/>
              <w:bCs/>
              <w:sz w:val="16"/>
            </w:rPr>
            <w:t xml:space="preserve">E-mail: </w:t>
          </w:r>
          <w:hyperlink r:id="rId1" w:history="1">
            <w:r w:rsidRPr="007776EF">
              <w:rPr>
                <w:rStyle w:val="Hyperlink"/>
                <w:rFonts w:ascii="Arial" w:hAnsi="Arial" w:cs="Arial"/>
                <w:b/>
                <w:bCs/>
                <w:sz w:val="16"/>
              </w:rPr>
              <w:t>sonderjylland@sdjgolf.dk</w:t>
            </w:r>
          </w:hyperlink>
          <w:r w:rsidRPr="007776EF">
            <w:rPr>
              <w:rFonts w:ascii="Arial" w:hAnsi="Arial" w:cs="Arial"/>
              <w:b/>
              <w:bCs/>
              <w:sz w:val="16"/>
            </w:rPr>
            <w:t xml:space="preserve"> </w:t>
          </w:r>
        </w:p>
        <w:p w14:paraId="6A5D55E3" w14:textId="77777777" w:rsidR="00F423B0" w:rsidRPr="00AD2DEC" w:rsidRDefault="00F423B0" w:rsidP="00AD2DEC">
          <w:pPr>
            <w:jc w:val="left"/>
            <w:rPr>
              <w:b/>
              <w:bCs/>
              <w:sz w:val="32"/>
            </w:rPr>
          </w:pPr>
          <w:r w:rsidRPr="00AD2DEC">
            <w:rPr>
              <w:rFonts w:ascii="Arial" w:hAnsi="Arial" w:cs="Arial"/>
              <w:b/>
              <w:bCs/>
              <w:sz w:val="16"/>
            </w:rPr>
            <w:t>www. sdj-golfklub.dk</w:t>
          </w:r>
        </w:p>
      </w:tc>
      <w:tc>
        <w:tcPr>
          <w:tcW w:w="4436" w:type="dxa"/>
          <w:tcBorders>
            <w:top w:val="nil"/>
            <w:left w:val="nil"/>
            <w:bottom w:val="nil"/>
            <w:right w:val="nil"/>
          </w:tcBorders>
        </w:tcPr>
        <w:p w14:paraId="19B4C886" w14:textId="3B903FFF" w:rsidR="00F423B0" w:rsidRPr="00AD2DEC" w:rsidRDefault="00001255" w:rsidP="00AD2DEC">
          <w:pPr>
            <w:pStyle w:val="Overskrift1"/>
            <w:spacing w:after="0"/>
            <w:jc w:val="right"/>
            <w:rPr>
              <w:rFonts w:ascii="Times New Roman" w:hAnsi="Times New Roman"/>
              <w:b/>
              <w:bCs/>
              <w:sz w:val="32"/>
            </w:rPr>
          </w:pPr>
          <w:r w:rsidRPr="003B1154">
            <w:rPr>
              <w:noProof/>
            </w:rPr>
            <w:drawing>
              <wp:inline distT="0" distB="0" distL="0" distR="0" wp14:anchorId="27F3FB45" wp14:editId="55FB538B">
                <wp:extent cx="1774948" cy="819150"/>
                <wp:effectExtent l="0" t="0" r="0" b="0"/>
                <wp:docPr id="1793292365" name="Billede 1" descr="Et billede, der indeholder Font/skrifttype, tekst, logo, Grafik&#10;&#10;AI-genereret indhold kan være ukorrek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292365" name="Billede 1" descr="Et billede, der indeholder Font/skrifttype, tekst, logo, Grafik&#10;&#10;AI-genereret indhold kan være ukorrekt.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0763" cy="8264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77D751A" w14:textId="77777777" w:rsidR="00F423B0" w:rsidRPr="00995CC1" w:rsidRDefault="00F423B0" w:rsidP="00AD2DEC">
          <w:pPr>
            <w:tabs>
              <w:tab w:val="left" w:pos="2867"/>
            </w:tabs>
          </w:pPr>
          <w:r>
            <w:tab/>
          </w:r>
        </w:p>
      </w:tc>
    </w:tr>
  </w:tbl>
  <w:p w14:paraId="771E7110" w14:textId="77777777" w:rsidR="00F423B0" w:rsidRDefault="00F423B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F16E3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5DE7A5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FAE1F6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79462E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C180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7C4056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668BEC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74CC91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00CFF0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03476008"/>
    <w:multiLevelType w:val="hybridMultilevel"/>
    <w:tmpl w:val="D90E8F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164A5"/>
    <w:multiLevelType w:val="hybridMultilevel"/>
    <w:tmpl w:val="9DAEAC82"/>
    <w:lvl w:ilvl="0" w:tplc="0406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1" w15:restartNumberingAfterBreak="0">
    <w:nsid w:val="16FF74FB"/>
    <w:multiLevelType w:val="hybridMultilevel"/>
    <w:tmpl w:val="D7F431D6"/>
    <w:lvl w:ilvl="0" w:tplc="9DA8A300"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996374B"/>
    <w:multiLevelType w:val="hybridMultilevel"/>
    <w:tmpl w:val="3694397C"/>
    <w:lvl w:ilvl="0" w:tplc="040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1BF004EE"/>
    <w:multiLevelType w:val="hybridMultilevel"/>
    <w:tmpl w:val="64BC1494"/>
    <w:lvl w:ilvl="0" w:tplc="97365B7E">
      <w:start w:val="6"/>
      <w:numFmt w:val="bullet"/>
      <w:lvlText w:val="-"/>
      <w:lvlJc w:val="left"/>
      <w:pPr>
        <w:ind w:left="9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1E4C027C"/>
    <w:multiLevelType w:val="hybridMultilevel"/>
    <w:tmpl w:val="0388D0EE"/>
    <w:lvl w:ilvl="0" w:tplc="040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20B621EF"/>
    <w:multiLevelType w:val="hybridMultilevel"/>
    <w:tmpl w:val="0452035A"/>
    <w:lvl w:ilvl="0" w:tplc="040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23FB0D8D"/>
    <w:multiLevelType w:val="hybridMultilevel"/>
    <w:tmpl w:val="51DE1E72"/>
    <w:lvl w:ilvl="0" w:tplc="80048B7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1574BC"/>
    <w:multiLevelType w:val="hybridMultilevel"/>
    <w:tmpl w:val="294A7DB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F141B7"/>
    <w:multiLevelType w:val="hybridMultilevel"/>
    <w:tmpl w:val="B7443516"/>
    <w:lvl w:ilvl="0" w:tplc="040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288C3E9E"/>
    <w:multiLevelType w:val="singleLevel"/>
    <w:tmpl w:val="37E252A4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CC83EBC"/>
    <w:multiLevelType w:val="hybridMultilevel"/>
    <w:tmpl w:val="979001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A3E34"/>
    <w:multiLevelType w:val="hybridMultilevel"/>
    <w:tmpl w:val="728AA886"/>
    <w:lvl w:ilvl="0" w:tplc="EBB296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F7890"/>
    <w:multiLevelType w:val="hybridMultilevel"/>
    <w:tmpl w:val="18B88D70"/>
    <w:lvl w:ilvl="0" w:tplc="0406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3" w15:restartNumberingAfterBreak="0">
    <w:nsid w:val="495E5036"/>
    <w:multiLevelType w:val="hybridMultilevel"/>
    <w:tmpl w:val="C9E875B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52058"/>
    <w:multiLevelType w:val="hybridMultilevel"/>
    <w:tmpl w:val="C9A0AFA4"/>
    <w:lvl w:ilvl="0" w:tplc="0406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0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ADD442A"/>
    <w:multiLevelType w:val="hybridMultilevel"/>
    <w:tmpl w:val="F9D65382"/>
    <w:lvl w:ilvl="0" w:tplc="5FBAE9C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EE4052"/>
    <w:multiLevelType w:val="hybridMultilevel"/>
    <w:tmpl w:val="64989E22"/>
    <w:lvl w:ilvl="0" w:tplc="83A4B78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7772C"/>
    <w:multiLevelType w:val="hybridMultilevel"/>
    <w:tmpl w:val="83B6499C"/>
    <w:lvl w:ilvl="0" w:tplc="F006AE5C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56101"/>
    <w:multiLevelType w:val="hybridMultilevel"/>
    <w:tmpl w:val="27A07136"/>
    <w:lvl w:ilvl="0" w:tplc="268406AA">
      <w:start w:val="9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D8C1BE9"/>
    <w:multiLevelType w:val="hybridMultilevel"/>
    <w:tmpl w:val="FC3671C0"/>
    <w:lvl w:ilvl="0" w:tplc="040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0" w15:restartNumberingAfterBreak="0">
    <w:nsid w:val="64EA32FC"/>
    <w:multiLevelType w:val="hybridMultilevel"/>
    <w:tmpl w:val="0172BDE0"/>
    <w:lvl w:ilvl="0" w:tplc="40A211CC"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5AB1566"/>
    <w:multiLevelType w:val="hybridMultilevel"/>
    <w:tmpl w:val="47247C22"/>
    <w:lvl w:ilvl="0" w:tplc="043CAAC2"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6230FF8"/>
    <w:multiLevelType w:val="singleLevel"/>
    <w:tmpl w:val="CA8A963A"/>
    <w:lvl w:ilvl="0">
      <w:start w:val="1"/>
      <w:numFmt w:val="decimal"/>
      <w:pStyle w:val="Opstilling-talellerbogst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659415C"/>
    <w:multiLevelType w:val="hybridMultilevel"/>
    <w:tmpl w:val="4EF0B94C"/>
    <w:lvl w:ilvl="0" w:tplc="7018A47A"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9D97AFB"/>
    <w:multiLevelType w:val="hybridMultilevel"/>
    <w:tmpl w:val="C37CF4FA"/>
    <w:lvl w:ilvl="0" w:tplc="D640E7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C914BE"/>
    <w:multiLevelType w:val="hybridMultilevel"/>
    <w:tmpl w:val="7E02857C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04668"/>
    <w:multiLevelType w:val="hybridMultilevel"/>
    <w:tmpl w:val="C316DA1A"/>
    <w:lvl w:ilvl="0" w:tplc="A9C0DA00">
      <w:start w:val="7"/>
      <w:numFmt w:val="bullet"/>
      <w:lvlText w:val="-"/>
      <w:lvlJc w:val="left"/>
      <w:pPr>
        <w:ind w:left="10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7" w15:restartNumberingAfterBreak="0">
    <w:nsid w:val="7BD85010"/>
    <w:multiLevelType w:val="hybridMultilevel"/>
    <w:tmpl w:val="BD24A6D4"/>
    <w:lvl w:ilvl="0" w:tplc="8B8C1A20">
      <w:start w:val="22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CEA77B9"/>
    <w:multiLevelType w:val="hybridMultilevel"/>
    <w:tmpl w:val="5D6210A4"/>
    <w:lvl w:ilvl="0" w:tplc="020493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74010"/>
    <w:multiLevelType w:val="hybridMultilevel"/>
    <w:tmpl w:val="F1D6616A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 w16cid:durableId="1304702405">
    <w:abstractNumId w:val="19"/>
  </w:num>
  <w:num w:numId="2" w16cid:durableId="1620380817">
    <w:abstractNumId w:val="32"/>
  </w:num>
  <w:num w:numId="3" w16cid:durableId="1336028593">
    <w:abstractNumId w:val="8"/>
  </w:num>
  <w:num w:numId="4" w16cid:durableId="1461991502">
    <w:abstractNumId w:val="7"/>
  </w:num>
  <w:num w:numId="5" w16cid:durableId="496502294">
    <w:abstractNumId w:val="6"/>
  </w:num>
  <w:num w:numId="6" w16cid:durableId="1880819491">
    <w:abstractNumId w:val="5"/>
  </w:num>
  <w:num w:numId="7" w16cid:durableId="1789086579">
    <w:abstractNumId w:val="4"/>
  </w:num>
  <w:num w:numId="8" w16cid:durableId="27410734">
    <w:abstractNumId w:val="3"/>
  </w:num>
  <w:num w:numId="9" w16cid:durableId="1564634155">
    <w:abstractNumId w:val="2"/>
  </w:num>
  <w:num w:numId="10" w16cid:durableId="276839327">
    <w:abstractNumId w:val="1"/>
  </w:num>
  <w:num w:numId="11" w16cid:durableId="481312293">
    <w:abstractNumId w:val="24"/>
  </w:num>
  <w:num w:numId="12" w16cid:durableId="1603342951">
    <w:abstractNumId w:val="16"/>
  </w:num>
  <w:num w:numId="13" w16cid:durableId="2002807046">
    <w:abstractNumId w:val="35"/>
  </w:num>
  <w:num w:numId="14" w16cid:durableId="1853103452">
    <w:abstractNumId w:val="0"/>
  </w:num>
  <w:num w:numId="15" w16cid:durableId="728844356">
    <w:abstractNumId w:val="36"/>
  </w:num>
  <w:num w:numId="16" w16cid:durableId="1638729079">
    <w:abstractNumId w:val="13"/>
  </w:num>
  <w:num w:numId="17" w16cid:durableId="720521988">
    <w:abstractNumId w:val="25"/>
  </w:num>
  <w:num w:numId="18" w16cid:durableId="1086535679">
    <w:abstractNumId w:val="38"/>
  </w:num>
  <w:num w:numId="19" w16cid:durableId="1675179405">
    <w:abstractNumId w:val="15"/>
  </w:num>
  <w:num w:numId="20" w16cid:durableId="1544368357">
    <w:abstractNumId w:val="39"/>
  </w:num>
  <w:num w:numId="21" w16cid:durableId="31730518">
    <w:abstractNumId w:val="22"/>
  </w:num>
  <w:num w:numId="22" w16cid:durableId="1953708393">
    <w:abstractNumId w:val="20"/>
  </w:num>
  <w:num w:numId="23" w16cid:durableId="1328753109">
    <w:abstractNumId w:val="12"/>
  </w:num>
  <w:num w:numId="24" w16cid:durableId="2080134240">
    <w:abstractNumId w:val="14"/>
  </w:num>
  <w:num w:numId="25" w16cid:durableId="507136138">
    <w:abstractNumId w:val="17"/>
  </w:num>
  <w:num w:numId="26" w16cid:durableId="1401904399">
    <w:abstractNumId w:val="23"/>
  </w:num>
  <w:num w:numId="27" w16cid:durableId="1608152068">
    <w:abstractNumId w:val="9"/>
  </w:num>
  <w:num w:numId="28" w16cid:durableId="1629510801">
    <w:abstractNumId w:val="29"/>
  </w:num>
  <w:num w:numId="29" w16cid:durableId="1189565779">
    <w:abstractNumId w:val="18"/>
  </w:num>
  <w:num w:numId="30" w16cid:durableId="1340350606">
    <w:abstractNumId w:val="10"/>
  </w:num>
  <w:num w:numId="31" w16cid:durableId="1774595202">
    <w:abstractNumId w:val="26"/>
  </w:num>
  <w:num w:numId="32" w16cid:durableId="1284922997">
    <w:abstractNumId w:val="27"/>
  </w:num>
  <w:num w:numId="33" w16cid:durableId="1003048726">
    <w:abstractNumId w:val="37"/>
  </w:num>
  <w:num w:numId="34" w16cid:durableId="1108698759">
    <w:abstractNumId w:val="30"/>
  </w:num>
  <w:num w:numId="35" w16cid:durableId="90443208">
    <w:abstractNumId w:val="21"/>
  </w:num>
  <w:num w:numId="36" w16cid:durableId="1278174922">
    <w:abstractNumId w:val="28"/>
  </w:num>
  <w:num w:numId="37" w16cid:durableId="846021260">
    <w:abstractNumId w:val="33"/>
  </w:num>
  <w:num w:numId="38" w16cid:durableId="1736927035">
    <w:abstractNumId w:val="31"/>
  </w:num>
  <w:num w:numId="39" w16cid:durableId="1625382894">
    <w:abstractNumId w:val="34"/>
  </w:num>
  <w:num w:numId="40" w16cid:durableId="931084910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95"/>
  <w:drawingGridVerticalSpacing w:val="136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87"/>
    <w:rsid w:val="00000E10"/>
    <w:rsid w:val="00001255"/>
    <w:rsid w:val="00002CFB"/>
    <w:rsid w:val="000044CC"/>
    <w:rsid w:val="00010A3B"/>
    <w:rsid w:val="0001180B"/>
    <w:rsid w:val="0001378A"/>
    <w:rsid w:val="00015A82"/>
    <w:rsid w:val="00015D25"/>
    <w:rsid w:val="00017FCD"/>
    <w:rsid w:val="000215BE"/>
    <w:rsid w:val="000247F9"/>
    <w:rsid w:val="00026E85"/>
    <w:rsid w:val="000331E8"/>
    <w:rsid w:val="00036701"/>
    <w:rsid w:val="0003746E"/>
    <w:rsid w:val="00047FFA"/>
    <w:rsid w:val="00055178"/>
    <w:rsid w:val="0005797C"/>
    <w:rsid w:val="00061BFF"/>
    <w:rsid w:val="000648DD"/>
    <w:rsid w:val="00065C33"/>
    <w:rsid w:val="00070DA1"/>
    <w:rsid w:val="00070ECB"/>
    <w:rsid w:val="0007274F"/>
    <w:rsid w:val="000743FA"/>
    <w:rsid w:val="000745CB"/>
    <w:rsid w:val="000765F6"/>
    <w:rsid w:val="00077D45"/>
    <w:rsid w:val="000841A0"/>
    <w:rsid w:val="00084995"/>
    <w:rsid w:val="00086751"/>
    <w:rsid w:val="000A2C61"/>
    <w:rsid w:val="000A78CD"/>
    <w:rsid w:val="000B0414"/>
    <w:rsid w:val="000B35C9"/>
    <w:rsid w:val="000B3BBC"/>
    <w:rsid w:val="000C3648"/>
    <w:rsid w:val="000C3ECC"/>
    <w:rsid w:val="000D1C16"/>
    <w:rsid w:val="000D69C5"/>
    <w:rsid w:val="000E1322"/>
    <w:rsid w:val="000E35B2"/>
    <w:rsid w:val="000E3F90"/>
    <w:rsid w:val="000E4481"/>
    <w:rsid w:val="000F0B6C"/>
    <w:rsid w:val="000F2DF5"/>
    <w:rsid w:val="000F3DF3"/>
    <w:rsid w:val="000F5151"/>
    <w:rsid w:val="001002D7"/>
    <w:rsid w:val="00100E36"/>
    <w:rsid w:val="0010202D"/>
    <w:rsid w:val="001057AC"/>
    <w:rsid w:val="00111377"/>
    <w:rsid w:val="0011184E"/>
    <w:rsid w:val="001176D6"/>
    <w:rsid w:val="00121836"/>
    <w:rsid w:val="00125067"/>
    <w:rsid w:val="00136CF9"/>
    <w:rsid w:val="00141938"/>
    <w:rsid w:val="00142CA0"/>
    <w:rsid w:val="001442F5"/>
    <w:rsid w:val="00147A39"/>
    <w:rsid w:val="00147B89"/>
    <w:rsid w:val="001500B5"/>
    <w:rsid w:val="00157CBC"/>
    <w:rsid w:val="00161C34"/>
    <w:rsid w:val="00163ECF"/>
    <w:rsid w:val="00167045"/>
    <w:rsid w:val="001731D1"/>
    <w:rsid w:val="001766DA"/>
    <w:rsid w:val="00180095"/>
    <w:rsid w:val="00183C7D"/>
    <w:rsid w:val="00183F47"/>
    <w:rsid w:val="001844F0"/>
    <w:rsid w:val="001A22E9"/>
    <w:rsid w:val="001A3511"/>
    <w:rsid w:val="001A378A"/>
    <w:rsid w:val="001A7E6D"/>
    <w:rsid w:val="001C35EB"/>
    <w:rsid w:val="001C4620"/>
    <w:rsid w:val="001C6951"/>
    <w:rsid w:val="001D2B80"/>
    <w:rsid w:val="001E448C"/>
    <w:rsid w:val="001F3052"/>
    <w:rsid w:val="001F45A6"/>
    <w:rsid w:val="001F5252"/>
    <w:rsid w:val="001F60E4"/>
    <w:rsid w:val="00202152"/>
    <w:rsid w:val="00202931"/>
    <w:rsid w:val="00204573"/>
    <w:rsid w:val="00204E64"/>
    <w:rsid w:val="00210442"/>
    <w:rsid w:val="00212F0B"/>
    <w:rsid w:val="00214A32"/>
    <w:rsid w:val="00214AD7"/>
    <w:rsid w:val="002219BB"/>
    <w:rsid w:val="00221AD8"/>
    <w:rsid w:val="00224771"/>
    <w:rsid w:val="00233FF6"/>
    <w:rsid w:val="002374B3"/>
    <w:rsid w:val="002428B2"/>
    <w:rsid w:val="0024763F"/>
    <w:rsid w:val="002537EA"/>
    <w:rsid w:val="00256593"/>
    <w:rsid w:val="002623DD"/>
    <w:rsid w:val="002628EA"/>
    <w:rsid w:val="00274C74"/>
    <w:rsid w:val="0028017E"/>
    <w:rsid w:val="00280F36"/>
    <w:rsid w:val="00282925"/>
    <w:rsid w:val="00282A63"/>
    <w:rsid w:val="002848D5"/>
    <w:rsid w:val="00287C3D"/>
    <w:rsid w:val="002932A3"/>
    <w:rsid w:val="002A00C2"/>
    <w:rsid w:val="002A21F3"/>
    <w:rsid w:val="002A2345"/>
    <w:rsid w:val="002A7F27"/>
    <w:rsid w:val="002B1538"/>
    <w:rsid w:val="002C1FBA"/>
    <w:rsid w:val="002C204C"/>
    <w:rsid w:val="002C2A2B"/>
    <w:rsid w:val="002C2A53"/>
    <w:rsid w:val="002C3B11"/>
    <w:rsid w:val="002C3D51"/>
    <w:rsid w:val="002D59B0"/>
    <w:rsid w:val="002D607E"/>
    <w:rsid w:val="002D6AEE"/>
    <w:rsid w:val="002E2E95"/>
    <w:rsid w:val="002E47C0"/>
    <w:rsid w:val="002F113E"/>
    <w:rsid w:val="002F4BEE"/>
    <w:rsid w:val="00304698"/>
    <w:rsid w:val="00304F87"/>
    <w:rsid w:val="003120F7"/>
    <w:rsid w:val="00317365"/>
    <w:rsid w:val="00321E85"/>
    <w:rsid w:val="003245E0"/>
    <w:rsid w:val="0032599E"/>
    <w:rsid w:val="00325D76"/>
    <w:rsid w:val="00336285"/>
    <w:rsid w:val="0034088F"/>
    <w:rsid w:val="00345714"/>
    <w:rsid w:val="003457D2"/>
    <w:rsid w:val="003519C5"/>
    <w:rsid w:val="003566F9"/>
    <w:rsid w:val="0036007A"/>
    <w:rsid w:val="00360B7B"/>
    <w:rsid w:val="0036262E"/>
    <w:rsid w:val="00373379"/>
    <w:rsid w:val="003823CF"/>
    <w:rsid w:val="00385DB0"/>
    <w:rsid w:val="0038633E"/>
    <w:rsid w:val="00391ED7"/>
    <w:rsid w:val="003942C0"/>
    <w:rsid w:val="003957A8"/>
    <w:rsid w:val="00397034"/>
    <w:rsid w:val="003970AC"/>
    <w:rsid w:val="003A373A"/>
    <w:rsid w:val="003A60DF"/>
    <w:rsid w:val="003A6371"/>
    <w:rsid w:val="003B058A"/>
    <w:rsid w:val="003B0FED"/>
    <w:rsid w:val="003B1ABA"/>
    <w:rsid w:val="003B5382"/>
    <w:rsid w:val="003B5A22"/>
    <w:rsid w:val="003C089E"/>
    <w:rsid w:val="003C1C52"/>
    <w:rsid w:val="003C3587"/>
    <w:rsid w:val="003C50E5"/>
    <w:rsid w:val="003C6228"/>
    <w:rsid w:val="003C6A63"/>
    <w:rsid w:val="003C770B"/>
    <w:rsid w:val="003D5EE5"/>
    <w:rsid w:val="003E0FE8"/>
    <w:rsid w:val="003E29EA"/>
    <w:rsid w:val="003E395B"/>
    <w:rsid w:val="003E587E"/>
    <w:rsid w:val="003E5CF9"/>
    <w:rsid w:val="003F1FD5"/>
    <w:rsid w:val="003F2F1F"/>
    <w:rsid w:val="003F3A2B"/>
    <w:rsid w:val="003F4359"/>
    <w:rsid w:val="003F63D8"/>
    <w:rsid w:val="00407AF7"/>
    <w:rsid w:val="00407D61"/>
    <w:rsid w:val="004224EA"/>
    <w:rsid w:val="00422CBD"/>
    <w:rsid w:val="004247F1"/>
    <w:rsid w:val="00425158"/>
    <w:rsid w:val="004262E9"/>
    <w:rsid w:val="00433787"/>
    <w:rsid w:val="004357D2"/>
    <w:rsid w:val="00445E40"/>
    <w:rsid w:val="00450474"/>
    <w:rsid w:val="00450493"/>
    <w:rsid w:val="00450ACD"/>
    <w:rsid w:val="00452B7D"/>
    <w:rsid w:val="00453739"/>
    <w:rsid w:val="00462F31"/>
    <w:rsid w:val="004645AA"/>
    <w:rsid w:val="0047064A"/>
    <w:rsid w:val="00470EFA"/>
    <w:rsid w:val="00473DB4"/>
    <w:rsid w:val="00475245"/>
    <w:rsid w:val="004760E9"/>
    <w:rsid w:val="004801DD"/>
    <w:rsid w:val="004820A9"/>
    <w:rsid w:val="00482475"/>
    <w:rsid w:val="00482D54"/>
    <w:rsid w:val="00487AA2"/>
    <w:rsid w:val="00491EF1"/>
    <w:rsid w:val="0049549E"/>
    <w:rsid w:val="004A0455"/>
    <w:rsid w:val="004A1F5A"/>
    <w:rsid w:val="004A2925"/>
    <w:rsid w:val="004A3E86"/>
    <w:rsid w:val="004A5901"/>
    <w:rsid w:val="004A6278"/>
    <w:rsid w:val="004A7FBA"/>
    <w:rsid w:val="004B2457"/>
    <w:rsid w:val="004B3B3B"/>
    <w:rsid w:val="004B3C5C"/>
    <w:rsid w:val="004C020A"/>
    <w:rsid w:val="004C620D"/>
    <w:rsid w:val="004C6311"/>
    <w:rsid w:val="004C7CBD"/>
    <w:rsid w:val="004D01E1"/>
    <w:rsid w:val="004D6A6A"/>
    <w:rsid w:val="004E0950"/>
    <w:rsid w:val="004E2E7E"/>
    <w:rsid w:val="004E3008"/>
    <w:rsid w:val="004E6FEE"/>
    <w:rsid w:val="004F1A0C"/>
    <w:rsid w:val="004F1E0D"/>
    <w:rsid w:val="004F261C"/>
    <w:rsid w:val="004F3219"/>
    <w:rsid w:val="004F44F0"/>
    <w:rsid w:val="0050071B"/>
    <w:rsid w:val="00504C05"/>
    <w:rsid w:val="00530363"/>
    <w:rsid w:val="005305F3"/>
    <w:rsid w:val="0053422F"/>
    <w:rsid w:val="00541E69"/>
    <w:rsid w:val="005439A0"/>
    <w:rsid w:val="0054692F"/>
    <w:rsid w:val="00550E4D"/>
    <w:rsid w:val="0055145A"/>
    <w:rsid w:val="00554C8C"/>
    <w:rsid w:val="00556F27"/>
    <w:rsid w:val="00557A9E"/>
    <w:rsid w:val="005641F9"/>
    <w:rsid w:val="0056645A"/>
    <w:rsid w:val="00567295"/>
    <w:rsid w:val="00581811"/>
    <w:rsid w:val="00583058"/>
    <w:rsid w:val="00584443"/>
    <w:rsid w:val="00584657"/>
    <w:rsid w:val="00587F80"/>
    <w:rsid w:val="00590F57"/>
    <w:rsid w:val="00593934"/>
    <w:rsid w:val="005A1403"/>
    <w:rsid w:val="005A44DD"/>
    <w:rsid w:val="005A5AA2"/>
    <w:rsid w:val="005A6A1A"/>
    <w:rsid w:val="005B0764"/>
    <w:rsid w:val="005B129B"/>
    <w:rsid w:val="005B33E0"/>
    <w:rsid w:val="005B53BB"/>
    <w:rsid w:val="005C1AE9"/>
    <w:rsid w:val="005C2373"/>
    <w:rsid w:val="005C41CA"/>
    <w:rsid w:val="005C6A01"/>
    <w:rsid w:val="005C6A12"/>
    <w:rsid w:val="005E305D"/>
    <w:rsid w:val="005E336A"/>
    <w:rsid w:val="005F12C0"/>
    <w:rsid w:val="005F3F1B"/>
    <w:rsid w:val="005F4CCE"/>
    <w:rsid w:val="00603988"/>
    <w:rsid w:val="006067DF"/>
    <w:rsid w:val="006074DC"/>
    <w:rsid w:val="0061021E"/>
    <w:rsid w:val="00611C40"/>
    <w:rsid w:val="00612368"/>
    <w:rsid w:val="00612FA3"/>
    <w:rsid w:val="00616155"/>
    <w:rsid w:val="00617085"/>
    <w:rsid w:val="006218EE"/>
    <w:rsid w:val="006229ED"/>
    <w:rsid w:val="00625A10"/>
    <w:rsid w:val="00625C69"/>
    <w:rsid w:val="00635934"/>
    <w:rsid w:val="00637C0C"/>
    <w:rsid w:val="00643205"/>
    <w:rsid w:val="00644BEC"/>
    <w:rsid w:val="0064556D"/>
    <w:rsid w:val="00645E1F"/>
    <w:rsid w:val="00651321"/>
    <w:rsid w:val="00652399"/>
    <w:rsid w:val="0065436B"/>
    <w:rsid w:val="0065760B"/>
    <w:rsid w:val="006634B4"/>
    <w:rsid w:val="00664190"/>
    <w:rsid w:val="0066481B"/>
    <w:rsid w:val="00665572"/>
    <w:rsid w:val="00667CE5"/>
    <w:rsid w:val="00674AEE"/>
    <w:rsid w:val="00674E14"/>
    <w:rsid w:val="0067582E"/>
    <w:rsid w:val="00680F0B"/>
    <w:rsid w:val="00685B6D"/>
    <w:rsid w:val="00685DD8"/>
    <w:rsid w:val="00690E81"/>
    <w:rsid w:val="00691915"/>
    <w:rsid w:val="00692E0E"/>
    <w:rsid w:val="0069531D"/>
    <w:rsid w:val="006A0E53"/>
    <w:rsid w:val="006A4A04"/>
    <w:rsid w:val="006A6A62"/>
    <w:rsid w:val="006B70D0"/>
    <w:rsid w:val="006B7EE5"/>
    <w:rsid w:val="006C0A10"/>
    <w:rsid w:val="006C1AE6"/>
    <w:rsid w:val="006C3204"/>
    <w:rsid w:val="006C3552"/>
    <w:rsid w:val="006C391F"/>
    <w:rsid w:val="006D36CD"/>
    <w:rsid w:val="006D4AD2"/>
    <w:rsid w:val="006D5547"/>
    <w:rsid w:val="006D7D32"/>
    <w:rsid w:val="006E014B"/>
    <w:rsid w:val="006E49EE"/>
    <w:rsid w:val="006E754D"/>
    <w:rsid w:val="006F03A1"/>
    <w:rsid w:val="006F0A73"/>
    <w:rsid w:val="006F2DE6"/>
    <w:rsid w:val="006F422A"/>
    <w:rsid w:val="00704F14"/>
    <w:rsid w:val="0070610D"/>
    <w:rsid w:val="007064C4"/>
    <w:rsid w:val="007071B2"/>
    <w:rsid w:val="007115F0"/>
    <w:rsid w:val="0072221D"/>
    <w:rsid w:val="007229CD"/>
    <w:rsid w:val="00722D59"/>
    <w:rsid w:val="00722F07"/>
    <w:rsid w:val="007231DD"/>
    <w:rsid w:val="0072438E"/>
    <w:rsid w:val="00724AC8"/>
    <w:rsid w:val="007254DD"/>
    <w:rsid w:val="007312DD"/>
    <w:rsid w:val="00731CFC"/>
    <w:rsid w:val="00733C16"/>
    <w:rsid w:val="00734976"/>
    <w:rsid w:val="00734CEE"/>
    <w:rsid w:val="0074259E"/>
    <w:rsid w:val="007425E4"/>
    <w:rsid w:val="00743BCE"/>
    <w:rsid w:val="00743E30"/>
    <w:rsid w:val="007450B2"/>
    <w:rsid w:val="007478A5"/>
    <w:rsid w:val="00747927"/>
    <w:rsid w:val="007502C4"/>
    <w:rsid w:val="00751547"/>
    <w:rsid w:val="007553B2"/>
    <w:rsid w:val="00757D67"/>
    <w:rsid w:val="00762815"/>
    <w:rsid w:val="00767794"/>
    <w:rsid w:val="00770CB4"/>
    <w:rsid w:val="0077764E"/>
    <w:rsid w:val="007776EF"/>
    <w:rsid w:val="00781650"/>
    <w:rsid w:val="0078634F"/>
    <w:rsid w:val="00791067"/>
    <w:rsid w:val="00794D19"/>
    <w:rsid w:val="00797070"/>
    <w:rsid w:val="00797ADE"/>
    <w:rsid w:val="007A0C2B"/>
    <w:rsid w:val="007A55BD"/>
    <w:rsid w:val="007B1DE2"/>
    <w:rsid w:val="007B4389"/>
    <w:rsid w:val="007B5F79"/>
    <w:rsid w:val="007C2165"/>
    <w:rsid w:val="007C5F14"/>
    <w:rsid w:val="007D07EC"/>
    <w:rsid w:val="007D210A"/>
    <w:rsid w:val="007D269F"/>
    <w:rsid w:val="007D4530"/>
    <w:rsid w:val="007D4ABB"/>
    <w:rsid w:val="007D4C8F"/>
    <w:rsid w:val="007E34C8"/>
    <w:rsid w:val="007E4EF8"/>
    <w:rsid w:val="007F193D"/>
    <w:rsid w:val="007F21B9"/>
    <w:rsid w:val="007F4E40"/>
    <w:rsid w:val="008000D8"/>
    <w:rsid w:val="008004BB"/>
    <w:rsid w:val="008079C6"/>
    <w:rsid w:val="0081387B"/>
    <w:rsid w:val="00813B16"/>
    <w:rsid w:val="00814625"/>
    <w:rsid w:val="008152F3"/>
    <w:rsid w:val="0081707C"/>
    <w:rsid w:val="00821B2A"/>
    <w:rsid w:val="00823408"/>
    <w:rsid w:val="00823C83"/>
    <w:rsid w:val="00831036"/>
    <w:rsid w:val="0083144F"/>
    <w:rsid w:val="008345FD"/>
    <w:rsid w:val="00840D25"/>
    <w:rsid w:val="008412D4"/>
    <w:rsid w:val="00842B9B"/>
    <w:rsid w:val="008458DD"/>
    <w:rsid w:val="008531D4"/>
    <w:rsid w:val="00857B30"/>
    <w:rsid w:val="008608F1"/>
    <w:rsid w:val="0086252F"/>
    <w:rsid w:val="00863A64"/>
    <w:rsid w:val="00864628"/>
    <w:rsid w:val="00864BBA"/>
    <w:rsid w:val="00864D2A"/>
    <w:rsid w:val="00867DD9"/>
    <w:rsid w:val="008740D2"/>
    <w:rsid w:val="008745A8"/>
    <w:rsid w:val="00880998"/>
    <w:rsid w:val="008839CE"/>
    <w:rsid w:val="008A098E"/>
    <w:rsid w:val="008A1B3D"/>
    <w:rsid w:val="008A292F"/>
    <w:rsid w:val="008A4EC7"/>
    <w:rsid w:val="008B387E"/>
    <w:rsid w:val="008B472E"/>
    <w:rsid w:val="008B5569"/>
    <w:rsid w:val="008C2B7B"/>
    <w:rsid w:val="008C3C83"/>
    <w:rsid w:val="008C3F6E"/>
    <w:rsid w:val="008C660F"/>
    <w:rsid w:val="008C6BA1"/>
    <w:rsid w:val="008C7694"/>
    <w:rsid w:val="008D1F0D"/>
    <w:rsid w:val="008D2A00"/>
    <w:rsid w:val="008D3107"/>
    <w:rsid w:val="008D319D"/>
    <w:rsid w:val="008D3B3C"/>
    <w:rsid w:val="008D3FCB"/>
    <w:rsid w:val="008D6087"/>
    <w:rsid w:val="008D60BA"/>
    <w:rsid w:val="008E4456"/>
    <w:rsid w:val="008E546D"/>
    <w:rsid w:val="008E65B1"/>
    <w:rsid w:val="008E6B37"/>
    <w:rsid w:val="008F1C83"/>
    <w:rsid w:val="008F1D4B"/>
    <w:rsid w:val="008F73FE"/>
    <w:rsid w:val="00902673"/>
    <w:rsid w:val="00905197"/>
    <w:rsid w:val="00911C96"/>
    <w:rsid w:val="00912700"/>
    <w:rsid w:val="00922527"/>
    <w:rsid w:val="009248ED"/>
    <w:rsid w:val="0093074F"/>
    <w:rsid w:val="0094232C"/>
    <w:rsid w:val="00942D2B"/>
    <w:rsid w:val="00947A8F"/>
    <w:rsid w:val="0095206E"/>
    <w:rsid w:val="00953BF0"/>
    <w:rsid w:val="00953E84"/>
    <w:rsid w:val="00955F09"/>
    <w:rsid w:val="0095775F"/>
    <w:rsid w:val="009653F0"/>
    <w:rsid w:val="00971019"/>
    <w:rsid w:val="009717E7"/>
    <w:rsid w:val="00974E29"/>
    <w:rsid w:val="00982625"/>
    <w:rsid w:val="0098348A"/>
    <w:rsid w:val="00985770"/>
    <w:rsid w:val="00985F98"/>
    <w:rsid w:val="0098677F"/>
    <w:rsid w:val="00986F0E"/>
    <w:rsid w:val="00991013"/>
    <w:rsid w:val="00991328"/>
    <w:rsid w:val="0099535E"/>
    <w:rsid w:val="00995574"/>
    <w:rsid w:val="00995CC1"/>
    <w:rsid w:val="00995F44"/>
    <w:rsid w:val="009B22A7"/>
    <w:rsid w:val="009B74E9"/>
    <w:rsid w:val="009C0562"/>
    <w:rsid w:val="009C0A50"/>
    <w:rsid w:val="009C11C5"/>
    <w:rsid w:val="009C3E68"/>
    <w:rsid w:val="009C6550"/>
    <w:rsid w:val="009C74A1"/>
    <w:rsid w:val="009D5825"/>
    <w:rsid w:val="009E0BD7"/>
    <w:rsid w:val="009E3DB8"/>
    <w:rsid w:val="009E6CAB"/>
    <w:rsid w:val="009F1D5E"/>
    <w:rsid w:val="009F21A5"/>
    <w:rsid w:val="009F24BB"/>
    <w:rsid w:val="009F3912"/>
    <w:rsid w:val="009F4D89"/>
    <w:rsid w:val="009F4F19"/>
    <w:rsid w:val="009F7690"/>
    <w:rsid w:val="00A00D60"/>
    <w:rsid w:val="00A13170"/>
    <w:rsid w:val="00A14208"/>
    <w:rsid w:val="00A16707"/>
    <w:rsid w:val="00A20F60"/>
    <w:rsid w:val="00A277B9"/>
    <w:rsid w:val="00A306A6"/>
    <w:rsid w:val="00A367BC"/>
    <w:rsid w:val="00A43267"/>
    <w:rsid w:val="00A43BBF"/>
    <w:rsid w:val="00A47CF1"/>
    <w:rsid w:val="00A47D38"/>
    <w:rsid w:val="00A52484"/>
    <w:rsid w:val="00A5585F"/>
    <w:rsid w:val="00A55D8A"/>
    <w:rsid w:val="00A5773D"/>
    <w:rsid w:val="00A70D4B"/>
    <w:rsid w:val="00A72F2D"/>
    <w:rsid w:val="00A84F4B"/>
    <w:rsid w:val="00A84FC5"/>
    <w:rsid w:val="00A9308A"/>
    <w:rsid w:val="00A9617A"/>
    <w:rsid w:val="00A972BA"/>
    <w:rsid w:val="00AB122E"/>
    <w:rsid w:val="00AB2BBA"/>
    <w:rsid w:val="00AB649D"/>
    <w:rsid w:val="00AB6C5C"/>
    <w:rsid w:val="00AB7860"/>
    <w:rsid w:val="00AC0DB8"/>
    <w:rsid w:val="00AC2BAB"/>
    <w:rsid w:val="00AC364F"/>
    <w:rsid w:val="00AD0A13"/>
    <w:rsid w:val="00AD17DE"/>
    <w:rsid w:val="00AD2DEC"/>
    <w:rsid w:val="00AD4F0C"/>
    <w:rsid w:val="00AD75F8"/>
    <w:rsid w:val="00AE36A9"/>
    <w:rsid w:val="00AF33A2"/>
    <w:rsid w:val="00AF35C9"/>
    <w:rsid w:val="00AF5105"/>
    <w:rsid w:val="00B054EF"/>
    <w:rsid w:val="00B071E3"/>
    <w:rsid w:val="00B12285"/>
    <w:rsid w:val="00B17A91"/>
    <w:rsid w:val="00B17B75"/>
    <w:rsid w:val="00B20485"/>
    <w:rsid w:val="00B21D70"/>
    <w:rsid w:val="00B22636"/>
    <w:rsid w:val="00B318E1"/>
    <w:rsid w:val="00B33254"/>
    <w:rsid w:val="00B3345D"/>
    <w:rsid w:val="00B43A63"/>
    <w:rsid w:val="00B4638F"/>
    <w:rsid w:val="00B576C2"/>
    <w:rsid w:val="00B6528C"/>
    <w:rsid w:val="00B66B12"/>
    <w:rsid w:val="00B66CD8"/>
    <w:rsid w:val="00B70A02"/>
    <w:rsid w:val="00B71C6A"/>
    <w:rsid w:val="00B7253B"/>
    <w:rsid w:val="00B74143"/>
    <w:rsid w:val="00B77275"/>
    <w:rsid w:val="00B80305"/>
    <w:rsid w:val="00B90449"/>
    <w:rsid w:val="00B93BB3"/>
    <w:rsid w:val="00BA056F"/>
    <w:rsid w:val="00BA1D77"/>
    <w:rsid w:val="00BA2905"/>
    <w:rsid w:val="00BA4AF0"/>
    <w:rsid w:val="00BA4DB1"/>
    <w:rsid w:val="00BA52BC"/>
    <w:rsid w:val="00BA5B9E"/>
    <w:rsid w:val="00BA5CE7"/>
    <w:rsid w:val="00BA686F"/>
    <w:rsid w:val="00BB0A74"/>
    <w:rsid w:val="00BB0B57"/>
    <w:rsid w:val="00BB136D"/>
    <w:rsid w:val="00BB35E8"/>
    <w:rsid w:val="00BC0A7F"/>
    <w:rsid w:val="00BC1FA0"/>
    <w:rsid w:val="00BC231D"/>
    <w:rsid w:val="00BC45DE"/>
    <w:rsid w:val="00BC59F1"/>
    <w:rsid w:val="00BE090C"/>
    <w:rsid w:val="00BE6B38"/>
    <w:rsid w:val="00BE7E68"/>
    <w:rsid w:val="00BF6EFA"/>
    <w:rsid w:val="00C05A80"/>
    <w:rsid w:val="00C10973"/>
    <w:rsid w:val="00C1792F"/>
    <w:rsid w:val="00C24099"/>
    <w:rsid w:val="00C36D46"/>
    <w:rsid w:val="00C430B9"/>
    <w:rsid w:val="00C43498"/>
    <w:rsid w:val="00C51978"/>
    <w:rsid w:val="00C536A3"/>
    <w:rsid w:val="00C5540E"/>
    <w:rsid w:val="00C61D09"/>
    <w:rsid w:val="00C64E48"/>
    <w:rsid w:val="00C64FDA"/>
    <w:rsid w:val="00C671FC"/>
    <w:rsid w:val="00C71E0E"/>
    <w:rsid w:val="00C73C54"/>
    <w:rsid w:val="00C74505"/>
    <w:rsid w:val="00C74E28"/>
    <w:rsid w:val="00C75D63"/>
    <w:rsid w:val="00C76452"/>
    <w:rsid w:val="00C77F7F"/>
    <w:rsid w:val="00C80E03"/>
    <w:rsid w:val="00C83E39"/>
    <w:rsid w:val="00C8651C"/>
    <w:rsid w:val="00C873BF"/>
    <w:rsid w:val="00C94751"/>
    <w:rsid w:val="00C9628C"/>
    <w:rsid w:val="00C96958"/>
    <w:rsid w:val="00C97D34"/>
    <w:rsid w:val="00CB0782"/>
    <w:rsid w:val="00CB0A05"/>
    <w:rsid w:val="00CB3504"/>
    <w:rsid w:val="00CB715F"/>
    <w:rsid w:val="00CC2387"/>
    <w:rsid w:val="00CC4326"/>
    <w:rsid w:val="00CD2EB1"/>
    <w:rsid w:val="00CD4523"/>
    <w:rsid w:val="00CD6845"/>
    <w:rsid w:val="00CD7FD2"/>
    <w:rsid w:val="00CE4714"/>
    <w:rsid w:val="00CF01F3"/>
    <w:rsid w:val="00CF0C81"/>
    <w:rsid w:val="00CF291E"/>
    <w:rsid w:val="00D0084B"/>
    <w:rsid w:val="00D0438D"/>
    <w:rsid w:val="00D0460D"/>
    <w:rsid w:val="00D06D5D"/>
    <w:rsid w:val="00D10F88"/>
    <w:rsid w:val="00D12342"/>
    <w:rsid w:val="00D12DC0"/>
    <w:rsid w:val="00D14FE3"/>
    <w:rsid w:val="00D17586"/>
    <w:rsid w:val="00D2101E"/>
    <w:rsid w:val="00D220EB"/>
    <w:rsid w:val="00D2396A"/>
    <w:rsid w:val="00D3112B"/>
    <w:rsid w:val="00D32E0C"/>
    <w:rsid w:val="00D34B2A"/>
    <w:rsid w:val="00D418BB"/>
    <w:rsid w:val="00D42DF6"/>
    <w:rsid w:val="00D47526"/>
    <w:rsid w:val="00D61D67"/>
    <w:rsid w:val="00D6487F"/>
    <w:rsid w:val="00D65EA0"/>
    <w:rsid w:val="00D71953"/>
    <w:rsid w:val="00D72127"/>
    <w:rsid w:val="00D73381"/>
    <w:rsid w:val="00D750B4"/>
    <w:rsid w:val="00D81D0F"/>
    <w:rsid w:val="00D87C3F"/>
    <w:rsid w:val="00D92275"/>
    <w:rsid w:val="00D94A5F"/>
    <w:rsid w:val="00D95CCF"/>
    <w:rsid w:val="00DA1A8F"/>
    <w:rsid w:val="00DA2FEB"/>
    <w:rsid w:val="00DA4D43"/>
    <w:rsid w:val="00DA61A4"/>
    <w:rsid w:val="00DA7E87"/>
    <w:rsid w:val="00DB1C43"/>
    <w:rsid w:val="00DB31EF"/>
    <w:rsid w:val="00DB5CB9"/>
    <w:rsid w:val="00DB74BE"/>
    <w:rsid w:val="00DB7A11"/>
    <w:rsid w:val="00DB7A6D"/>
    <w:rsid w:val="00DC0011"/>
    <w:rsid w:val="00DC1D2D"/>
    <w:rsid w:val="00DC4FDF"/>
    <w:rsid w:val="00DC763C"/>
    <w:rsid w:val="00DC7EB4"/>
    <w:rsid w:val="00DD12D3"/>
    <w:rsid w:val="00DD5699"/>
    <w:rsid w:val="00DD76C0"/>
    <w:rsid w:val="00DE5D8F"/>
    <w:rsid w:val="00DF0DD0"/>
    <w:rsid w:val="00DF202B"/>
    <w:rsid w:val="00DF2E41"/>
    <w:rsid w:val="00DF42AC"/>
    <w:rsid w:val="00DF56EF"/>
    <w:rsid w:val="00E00905"/>
    <w:rsid w:val="00E029A4"/>
    <w:rsid w:val="00E067B8"/>
    <w:rsid w:val="00E12726"/>
    <w:rsid w:val="00E12B74"/>
    <w:rsid w:val="00E12FB4"/>
    <w:rsid w:val="00E20ACF"/>
    <w:rsid w:val="00E23CDD"/>
    <w:rsid w:val="00E27555"/>
    <w:rsid w:val="00E3242C"/>
    <w:rsid w:val="00E3279A"/>
    <w:rsid w:val="00E33279"/>
    <w:rsid w:val="00E353F7"/>
    <w:rsid w:val="00E403A2"/>
    <w:rsid w:val="00E4076A"/>
    <w:rsid w:val="00E42174"/>
    <w:rsid w:val="00E45FBB"/>
    <w:rsid w:val="00E467AB"/>
    <w:rsid w:val="00E4747E"/>
    <w:rsid w:val="00E504B7"/>
    <w:rsid w:val="00E50587"/>
    <w:rsid w:val="00E543FE"/>
    <w:rsid w:val="00E5541F"/>
    <w:rsid w:val="00E556EC"/>
    <w:rsid w:val="00E56732"/>
    <w:rsid w:val="00E5740D"/>
    <w:rsid w:val="00E6225B"/>
    <w:rsid w:val="00E672BA"/>
    <w:rsid w:val="00E71CB1"/>
    <w:rsid w:val="00E8286E"/>
    <w:rsid w:val="00E83D30"/>
    <w:rsid w:val="00E86D3B"/>
    <w:rsid w:val="00E9681E"/>
    <w:rsid w:val="00EA1048"/>
    <w:rsid w:val="00EA1710"/>
    <w:rsid w:val="00EA43F5"/>
    <w:rsid w:val="00EB24D9"/>
    <w:rsid w:val="00EB7706"/>
    <w:rsid w:val="00EC1927"/>
    <w:rsid w:val="00EC195A"/>
    <w:rsid w:val="00EC3C8A"/>
    <w:rsid w:val="00EC45E3"/>
    <w:rsid w:val="00EC6F46"/>
    <w:rsid w:val="00ED3FEC"/>
    <w:rsid w:val="00ED439C"/>
    <w:rsid w:val="00ED4967"/>
    <w:rsid w:val="00ED663A"/>
    <w:rsid w:val="00ED793F"/>
    <w:rsid w:val="00EE137C"/>
    <w:rsid w:val="00EE1A6C"/>
    <w:rsid w:val="00EE43C5"/>
    <w:rsid w:val="00EE44FE"/>
    <w:rsid w:val="00EE5B2C"/>
    <w:rsid w:val="00EE6D09"/>
    <w:rsid w:val="00EF42DE"/>
    <w:rsid w:val="00EF5C0A"/>
    <w:rsid w:val="00EF7AA1"/>
    <w:rsid w:val="00F00F59"/>
    <w:rsid w:val="00F0350E"/>
    <w:rsid w:val="00F11D61"/>
    <w:rsid w:val="00F16C97"/>
    <w:rsid w:val="00F173F8"/>
    <w:rsid w:val="00F2417E"/>
    <w:rsid w:val="00F268EF"/>
    <w:rsid w:val="00F2796F"/>
    <w:rsid w:val="00F27BFD"/>
    <w:rsid w:val="00F351A2"/>
    <w:rsid w:val="00F35D19"/>
    <w:rsid w:val="00F37E64"/>
    <w:rsid w:val="00F41C18"/>
    <w:rsid w:val="00F423B0"/>
    <w:rsid w:val="00F43D1C"/>
    <w:rsid w:val="00F466EF"/>
    <w:rsid w:val="00F56426"/>
    <w:rsid w:val="00F57B5D"/>
    <w:rsid w:val="00F64829"/>
    <w:rsid w:val="00F66347"/>
    <w:rsid w:val="00F67E68"/>
    <w:rsid w:val="00F706E9"/>
    <w:rsid w:val="00F71678"/>
    <w:rsid w:val="00F72194"/>
    <w:rsid w:val="00F73588"/>
    <w:rsid w:val="00F73D58"/>
    <w:rsid w:val="00F759A2"/>
    <w:rsid w:val="00F764CD"/>
    <w:rsid w:val="00F82FDE"/>
    <w:rsid w:val="00F85CE8"/>
    <w:rsid w:val="00F869DB"/>
    <w:rsid w:val="00F92E8C"/>
    <w:rsid w:val="00F93479"/>
    <w:rsid w:val="00FA0BE6"/>
    <w:rsid w:val="00FA1DF1"/>
    <w:rsid w:val="00FA1F3E"/>
    <w:rsid w:val="00FA7C94"/>
    <w:rsid w:val="00FB06F7"/>
    <w:rsid w:val="00FB38A2"/>
    <w:rsid w:val="00FB4C00"/>
    <w:rsid w:val="00FB7602"/>
    <w:rsid w:val="00FC1E58"/>
    <w:rsid w:val="00FC22EA"/>
    <w:rsid w:val="00FC55C6"/>
    <w:rsid w:val="00FC6580"/>
    <w:rsid w:val="00FD2957"/>
    <w:rsid w:val="00FE05B1"/>
    <w:rsid w:val="00FE0915"/>
    <w:rsid w:val="00FE0B3C"/>
    <w:rsid w:val="00FE415E"/>
    <w:rsid w:val="00FF03A7"/>
    <w:rsid w:val="00FF544F"/>
    <w:rsid w:val="00FF667E"/>
    <w:rsid w:val="00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1DA20"/>
  <w15:chartTrackingRefBased/>
  <w15:docId w15:val="{10A97719-45B7-4CAB-A8D0-9E84F1E0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</w:style>
  <w:style w:type="paragraph" w:styleId="Overskrift1">
    <w:name w:val="heading 1"/>
    <w:basedOn w:val="Grundoverskrift"/>
    <w:next w:val="Brdtekst"/>
    <w:qFormat/>
    <w:pPr>
      <w:spacing w:after="220"/>
      <w:jc w:val="left"/>
      <w:outlineLvl w:val="0"/>
    </w:pPr>
  </w:style>
  <w:style w:type="paragraph" w:styleId="Overskrift2">
    <w:name w:val="heading 2"/>
    <w:basedOn w:val="Grundoverskrift"/>
    <w:next w:val="Brdtekst"/>
    <w:qFormat/>
    <w:pPr>
      <w:jc w:val="left"/>
      <w:outlineLvl w:val="1"/>
    </w:pPr>
    <w:rPr>
      <w:sz w:val="18"/>
    </w:rPr>
  </w:style>
  <w:style w:type="paragraph" w:styleId="Overskrift3">
    <w:name w:val="heading 3"/>
    <w:basedOn w:val="Grundoverskrift"/>
    <w:next w:val="Brdtekst"/>
    <w:qFormat/>
    <w:pPr>
      <w:spacing w:after="220"/>
      <w:jc w:val="left"/>
      <w:outlineLvl w:val="2"/>
    </w:pPr>
    <w:rPr>
      <w:rFonts w:ascii="Arial" w:hAnsi="Arial"/>
      <w:sz w:val="22"/>
    </w:rPr>
  </w:style>
  <w:style w:type="paragraph" w:styleId="Overskrift4">
    <w:name w:val="heading 4"/>
    <w:basedOn w:val="Grundoverskrift"/>
    <w:next w:val="Brdtekst"/>
    <w:qFormat/>
    <w:pPr>
      <w:ind w:left="360"/>
      <w:outlineLvl w:val="3"/>
    </w:pPr>
    <w:rPr>
      <w:spacing w:val="-5"/>
      <w:sz w:val="18"/>
    </w:rPr>
  </w:style>
  <w:style w:type="paragraph" w:styleId="Overskrift5">
    <w:name w:val="heading 5"/>
    <w:basedOn w:val="Grundoverskrift"/>
    <w:next w:val="Brdtekst"/>
    <w:qFormat/>
    <w:pPr>
      <w:ind w:left="720"/>
      <w:outlineLvl w:val="4"/>
    </w:pPr>
    <w:rPr>
      <w:spacing w:val="-5"/>
      <w:sz w:val="18"/>
    </w:rPr>
  </w:style>
  <w:style w:type="paragraph" w:styleId="Overskrift6">
    <w:name w:val="heading 6"/>
    <w:basedOn w:val="Grundoverskrift"/>
    <w:next w:val="Brdtekst"/>
    <w:qFormat/>
    <w:pPr>
      <w:ind w:left="1080"/>
      <w:outlineLvl w:val="5"/>
    </w:pPr>
    <w:rPr>
      <w:spacing w:val="-5"/>
      <w:sz w:val="18"/>
    </w:rPr>
  </w:style>
  <w:style w:type="paragraph" w:styleId="Overskrift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Overskrift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Overskrift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Attentionlinje">
    <w:name w:val="Attentionlinje"/>
    <w:basedOn w:val="Normal"/>
    <w:next w:val="Starthilsen"/>
    <w:pPr>
      <w:spacing w:before="220" w:after="220" w:line="220" w:lineRule="atLeast"/>
    </w:pPr>
  </w:style>
  <w:style w:type="paragraph" w:styleId="Starthilsen">
    <w:name w:val="Salutation"/>
    <w:basedOn w:val="Normal"/>
    <w:next w:val="Emnelinje"/>
    <w:pPr>
      <w:spacing w:before="220" w:after="220" w:line="220" w:lineRule="atLeast"/>
      <w:jc w:val="left"/>
    </w:pPr>
  </w:style>
  <w:style w:type="paragraph" w:styleId="Brdtekst">
    <w:name w:val="Body Text"/>
    <w:basedOn w:val="Normal"/>
    <w:link w:val="BrdtekstTegn"/>
    <w:pPr>
      <w:spacing w:after="220" w:line="220" w:lineRule="atLeast"/>
    </w:pPr>
    <w:rPr>
      <w:rFonts w:ascii="Arial" w:hAnsi="Arial"/>
      <w:spacing w:val="-5"/>
      <w:lang w:eastAsia="en-US"/>
    </w:rPr>
  </w:style>
  <w:style w:type="paragraph" w:customStyle="1" w:styleId="Cc-liste">
    <w:name w:val="Cc-liste"/>
    <w:basedOn w:val="Normal"/>
    <w:pPr>
      <w:keepLines/>
      <w:spacing w:line="220" w:lineRule="atLeast"/>
      <w:ind w:left="360" w:hanging="360"/>
    </w:pPr>
  </w:style>
  <w:style w:type="paragraph" w:styleId="Sluthilsen">
    <w:name w:val="Closing"/>
    <w:basedOn w:val="Normal"/>
    <w:next w:val="Underskrift"/>
    <w:pPr>
      <w:keepNext/>
      <w:spacing w:after="60" w:line="220" w:lineRule="atLeast"/>
    </w:pPr>
  </w:style>
  <w:style w:type="paragraph" w:styleId="Underskrift">
    <w:name w:val="Signature"/>
    <w:basedOn w:val="Normal"/>
    <w:next w:val="Underskrift-stilling"/>
    <w:pPr>
      <w:keepNext/>
      <w:spacing w:before="880" w:line="220" w:lineRule="atLeast"/>
      <w:jc w:val="left"/>
    </w:pPr>
  </w:style>
  <w:style w:type="paragraph" w:customStyle="1" w:styleId="Firmanavn">
    <w:name w:val="Firmanavn"/>
    <w:basedOn w:val="Normal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o">
    <w:name w:val="Date"/>
    <w:basedOn w:val="Normal"/>
    <w:next w:val="Modtageradresseibrev"/>
    <w:pPr>
      <w:spacing w:after="220" w:line="220" w:lineRule="atLeast"/>
    </w:pPr>
  </w:style>
  <w:style w:type="character" w:styleId="Fremhv">
    <w:name w:val="Emphasis"/>
    <w:qFormat/>
    <w:rPr>
      <w:rFonts w:ascii="Arial Black" w:hAnsi="Arial Black"/>
      <w:sz w:val="18"/>
      <w:lang w:bidi="ar-SA"/>
    </w:rPr>
  </w:style>
  <w:style w:type="paragraph" w:customStyle="1" w:styleId="Bilag">
    <w:name w:val="Bilag"/>
    <w:basedOn w:val="Normal"/>
    <w:next w:val="Cc-liste"/>
    <w:pPr>
      <w:keepNext/>
      <w:keepLines/>
      <w:spacing w:after="220" w:line="220" w:lineRule="atLeast"/>
    </w:pPr>
  </w:style>
  <w:style w:type="paragraph" w:customStyle="1" w:styleId="Grundoverskrift">
    <w:name w:val="Grundoverskrift"/>
    <w:basedOn w:val="Normal"/>
    <w:next w:val="Brdtekst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Modtagernavn">
    <w:name w:val="Modtagernavn"/>
    <w:basedOn w:val="Normal"/>
    <w:pPr>
      <w:spacing w:line="220" w:lineRule="atLeast"/>
    </w:pPr>
  </w:style>
  <w:style w:type="paragraph" w:customStyle="1" w:styleId="Modtageradresseibrev">
    <w:name w:val="Modtageradresse i brev"/>
    <w:basedOn w:val="Modtagernavn"/>
    <w:next w:val="Modtagernavn"/>
    <w:pPr>
      <w:spacing w:before="220"/>
    </w:pPr>
  </w:style>
  <w:style w:type="paragraph" w:customStyle="1" w:styleId="Oplysningeromforsendelsestype">
    <w:name w:val="Oplysninger om forsendelsestype"/>
    <w:basedOn w:val="Normal"/>
    <w:next w:val="Modtageradresseibrev"/>
    <w:pPr>
      <w:spacing w:after="220" w:line="220" w:lineRule="atLeast"/>
    </w:pPr>
    <w:rPr>
      <w:caps/>
    </w:rPr>
  </w:style>
  <w:style w:type="paragraph" w:customStyle="1" w:styleId="Reference-initialer">
    <w:name w:val="Reference - initialer"/>
    <w:basedOn w:val="Normal"/>
    <w:next w:val="Bilag"/>
    <w:pPr>
      <w:keepNext/>
      <w:keepLines/>
      <w:spacing w:before="220" w:line="220" w:lineRule="atLeast"/>
    </w:pPr>
  </w:style>
  <w:style w:type="paragraph" w:customStyle="1" w:styleId="Overskrift">
    <w:name w:val="Overskrift:"/>
    <w:basedOn w:val="Normal"/>
    <w:next w:val="Oplysningeromforsendelsestype"/>
    <w:pPr>
      <w:spacing w:after="220" w:line="220" w:lineRule="atLeast"/>
      <w:jc w:val="left"/>
    </w:pPr>
  </w:style>
  <w:style w:type="paragraph" w:customStyle="1" w:styleId="Afsender">
    <w:name w:val="Afsender"/>
    <w:basedOn w:val="Normal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z w:val="14"/>
    </w:rPr>
  </w:style>
  <w:style w:type="paragraph" w:customStyle="1" w:styleId="Underskrift-firma">
    <w:name w:val="Underskrift - firma"/>
    <w:basedOn w:val="Underskrift"/>
    <w:next w:val="Reference-initialer"/>
    <w:pPr>
      <w:spacing w:before="0"/>
    </w:pPr>
  </w:style>
  <w:style w:type="paragraph" w:customStyle="1" w:styleId="Underskrift-stilling">
    <w:name w:val="Underskrift - stilling"/>
    <w:basedOn w:val="Underskrift"/>
    <w:next w:val="Underskrift-firma"/>
    <w:pPr>
      <w:spacing w:before="0"/>
    </w:pPr>
  </w:style>
  <w:style w:type="character" w:customStyle="1" w:styleId="Slogan">
    <w:name w:val="Slogan"/>
    <w:rPr>
      <w:rFonts w:ascii="Arial Black" w:hAnsi="Arial Black"/>
      <w:sz w:val="18"/>
      <w:lang w:val="da-DK" w:bidi="ar-SA"/>
    </w:rPr>
  </w:style>
  <w:style w:type="paragraph" w:customStyle="1" w:styleId="Emnelinje">
    <w:name w:val="Emnelinje"/>
    <w:basedOn w:val="Normal"/>
    <w:next w:val="Brdtekst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Sidehoved">
    <w:name w:val="header"/>
    <w:basedOn w:val="Normal"/>
    <w:pPr>
      <w:tabs>
        <w:tab w:val="center" w:pos="4320"/>
        <w:tab w:val="right" w:pos="8640"/>
      </w:tabs>
    </w:pPr>
  </w:style>
  <w:style w:type="paragraph" w:styleId="Sidefod">
    <w:name w:val="footer"/>
    <w:basedOn w:val="Normal"/>
    <w:pPr>
      <w:tabs>
        <w:tab w:val="center" w:pos="4320"/>
        <w:tab w:val="right" w:pos="8640"/>
      </w:tabs>
    </w:pPr>
  </w:style>
  <w:style w:type="paragraph" w:styleId="Liste">
    <w:name w:val="List"/>
    <w:aliases w:val="Opstilling"/>
    <w:basedOn w:val="Brdtekst"/>
    <w:pPr>
      <w:ind w:left="360" w:hanging="360"/>
    </w:pPr>
  </w:style>
  <w:style w:type="paragraph" w:styleId="Opstilling-punkttegn">
    <w:name w:val="List Bullet"/>
    <w:basedOn w:val="Liste"/>
    <w:autoRedefine/>
    <w:pPr>
      <w:numPr>
        <w:numId w:val="1"/>
      </w:numPr>
    </w:pPr>
  </w:style>
  <w:style w:type="paragraph" w:styleId="Opstilling-talellerbogst">
    <w:name w:val="List Number"/>
    <w:basedOn w:val="Brdtekst"/>
    <w:pPr>
      <w:numPr>
        <w:numId w:val="2"/>
      </w:numPr>
    </w:pPr>
  </w:style>
  <w:style w:type="paragraph" w:styleId="Afsenderadresse">
    <w:name w:val="envelope return"/>
    <w:basedOn w:val="Normal"/>
    <w:rPr>
      <w:rFonts w:cs="Arial"/>
    </w:rPr>
  </w:style>
  <w:style w:type="paragraph" w:styleId="Almindeligtekst">
    <w:name w:val="Plain Text"/>
    <w:basedOn w:val="Normal"/>
    <w:rPr>
      <w:rFonts w:ascii="Courier New" w:hAnsi="Courier New" w:cs="Courier New"/>
    </w:rPr>
  </w:style>
  <w:style w:type="paragraph" w:styleId="Billedtekst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Bloktekst">
    <w:name w:val="Block Text"/>
    <w:basedOn w:val="Normal"/>
    <w:pPr>
      <w:spacing w:after="120"/>
      <w:ind w:left="1440" w:right="1440"/>
    </w:pPr>
  </w:style>
  <w:style w:type="paragraph" w:styleId="Brevhoved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Brdtekst-frstelinjeindrykning1">
    <w:name w:val="Body Text First Indent"/>
    <w:basedOn w:val="Brdtekst"/>
    <w:pPr>
      <w:spacing w:after="120" w:line="240" w:lineRule="auto"/>
      <w:ind w:firstLine="210"/>
    </w:pPr>
  </w:style>
  <w:style w:type="paragraph" w:styleId="Brdtekstindrykning">
    <w:name w:val="Body Text Indent"/>
    <w:basedOn w:val="Normal"/>
    <w:pPr>
      <w:spacing w:after="120"/>
      <w:ind w:left="283"/>
    </w:pPr>
  </w:style>
  <w:style w:type="paragraph" w:styleId="Brdtekst-frstelinjeindrykning2">
    <w:name w:val="Body Text First Indent 2"/>
    <w:basedOn w:val="Brdtekstindrykning"/>
    <w:pPr>
      <w:ind w:firstLine="210"/>
    </w:pPr>
  </w:style>
  <w:style w:type="paragraph" w:styleId="Brdtekst2">
    <w:name w:val="Body Text 2"/>
    <w:basedOn w:val="Normal"/>
    <w:pPr>
      <w:spacing w:after="120" w:line="480" w:lineRule="auto"/>
    </w:pPr>
  </w:style>
  <w:style w:type="paragraph" w:styleId="Brdtekst3">
    <w:name w:val="Body Text 3"/>
    <w:basedOn w:val="Normal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pPr>
      <w:spacing w:after="120" w:line="480" w:lineRule="auto"/>
      <w:ind w:left="283"/>
    </w:pPr>
  </w:style>
  <w:style w:type="paragraph" w:styleId="Brdtekstindrykning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paragraph" w:styleId="Citatsamling">
    <w:name w:val="table of authorities"/>
    <w:basedOn w:val="Normal"/>
    <w:next w:val="Normal"/>
    <w:semiHidden/>
    <w:pPr>
      <w:ind w:left="200" w:hanging="200"/>
    </w:pPr>
  </w:style>
  <w:style w:type="paragraph" w:styleId="Dokumentoversig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</w:style>
  <w:style w:type="character" w:styleId="Fodnotehenvisning">
    <w:name w:val="footnote reference"/>
    <w:semiHidden/>
    <w:rPr>
      <w:vertAlign w:val="superscript"/>
      <w:lang w:val="da-DK" w:bidi="ar-SA"/>
    </w:rPr>
  </w:style>
  <w:style w:type="paragraph" w:styleId="Fodnotetekst">
    <w:name w:val="footnote text"/>
    <w:basedOn w:val="Normal"/>
    <w:semiHidden/>
  </w:style>
  <w:style w:type="character" w:styleId="BesgtLink">
    <w:name w:val="FollowedHyperlink"/>
    <w:aliases w:val="BesøgtHyperlink"/>
    <w:rPr>
      <w:color w:val="800080"/>
      <w:u w:val="single"/>
      <w:lang w:val="da-DK" w:bidi="ar-SA"/>
    </w:rPr>
  </w:style>
  <w:style w:type="paragraph" w:styleId="FormateretHTML">
    <w:name w:val="HTML Preformatted"/>
    <w:basedOn w:val="Normal"/>
    <w:rPr>
      <w:rFonts w:ascii="Courier New" w:hAnsi="Courier New" w:cs="Courier New"/>
    </w:rPr>
  </w:style>
  <w:style w:type="paragraph" w:styleId="HTML-adresse">
    <w:name w:val="HTML Address"/>
    <w:basedOn w:val="Normal"/>
    <w:rPr>
      <w:i/>
      <w:iCs/>
    </w:rPr>
  </w:style>
  <w:style w:type="character" w:styleId="HTML-akronym">
    <w:name w:val="HTML Acronym"/>
    <w:basedOn w:val="Standardskrifttypeiafsnit"/>
    <w:rPr>
      <w:lang w:val="da-DK" w:bidi="ar-SA"/>
    </w:rPr>
  </w:style>
  <w:style w:type="character" w:styleId="HTML-citat">
    <w:name w:val="HTML Cite"/>
    <w:rPr>
      <w:i/>
      <w:iCs/>
      <w:lang w:val="da-DK" w:bidi="ar-SA"/>
    </w:rPr>
  </w:style>
  <w:style w:type="character" w:styleId="HTML-definition">
    <w:name w:val="HTML Definition"/>
    <w:rPr>
      <w:i/>
      <w:iCs/>
      <w:lang w:val="da-DK" w:bidi="ar-SA"/>
    </w:rPr>
  </w:style>
  <w:style w:type="character" w:styleId="HTML-eksempel">
    <w:name w:val="HTML Sample"/>
    <w:rPr>
      <w:rFonts w:ascii="Courier New" w:hAnsi="Courier New"/>
      <w:lang w:val="da-DK" w:bidi="ar-SA"/>
    </w:rPr>
  </w:style>
  <w:style w:type="character" w:styleId="HTML-kode">
    <w:name w:val="HTML Code"/>
    <w:rPr>
      <w:rFonts w:ascii="Courier New" w:hAnsi="Courier New"/>
      <w:sz w:val="20"/>
      <w:szCs w:val="20"/>
      <w:lang w:val="da-DK" w:bidi="ar-SA"/>
    </w:rPr>
  </w:style>
  <w:style w:type="character" w:styleId="HTML-skrivemaskine">
    <w:name w:val="HTML Typewriter"/>
    <w:rPr>
      <w:rFonts w:ascii="Courier New" w:hAnsi="Courier New"/>
      <w:sz w:val="20"/>
      <w:szCs w:val="20"/>
      <w:lang w:val="da-DK" w:bidi="ar-SA"/>
    </w:rPr>
  </w:style>
  <w:style w:type="character" w:styleId="HTML-tastatur">
    <w:name w:val="HTML Keyboard"/>
    <w:rPr>
      <w:rFonts w:ascii="Courier New" w:hAnsi="Courier New"/>
      <w:sz w:val="20"/>
      <w:szCs w:val="20"/>
      <w:lang w:val="da-DK" w:bidi="ar-SA"/>
    </w:rPr>
  </w:style>
  <w:style w:type="character" w:styleId="HTML-variabel">
    <w:name w:val="HTML Variable"/>
    <w:rPr>
      <w:i/>
      <w:iCs/>
      <w:lang w:val="da-DK" w:bidi="ar-SA"/>
    </w:rPr>
  </w:style>
  <w:style w:type="character" w:styleId="Hyperlink">
    <w:name w:val="Hyperlink"/>
    <w:rPr>
      <w:color w:val="0000FF"/>
      <w:u w:val="single"/>
      <w:lang w:val="da-DK" w:bidi="ar-SA"/>
    </w:rPr>
  </w:style>
  <w:style w:type="paragraph" w:styleId="Indeks1">
    <w:name w:val="index 1"/>
    <w:basedOn w:val="Normal"/>
    <w:next w:val="Normal"/>
    <w:autoRedefine/>
    <w:semiHidden/>
    <w:pPr>
      <w:ind w:left="200" w:hanging="200"/>
    </w:pPr>
  </w:style>
  <w:style w:type="paragraph" w:styleId="Indeks2">
    <w:name w:val="index 2"/>
    <w:basedOn w:val="Normal"/>
    <w:next w:val="Normal"/>
    <w:autoRedefine/>
    <w:semiHidden/>
    <w:pPr>
      <w:ind w:left="400" w:hanging="200"/>
    </w:pPr>
  </w:style>
  <w:style w:type="paragraph" w:styleId="Indeks3">
    <w:name w:val="index 3"/>
    <w:basedOn w:val="Normal"/>
    <w:next w:val="Normal"/>
    <w:autoRedefine/>
    <w:semiHidden/>
    <w:pPr>
      <w:ind w:left="600" w:hanging="200"/>
    </w:pPr>
  </w:style>
  <w:style w:type="paragraph" w:styleId="Indeks4">
    <w:name w:val="index 4"/>
    <w:basedOn w:val="Normal"/>
    <w:next w:val="Normal"/>
    <w:autoRedefine/>
    <w:semiHidden/>
    <w:pPr>
      <w:ind w:left="800" w:hanging="200"/>
    </w:pPr>
  </w:style>
  <w:style w:type="paragraph" w:styleId="Indeks5">
    <w:name w:val="index 5"/>
    <w:basedOn w:val="Normal"/>
    <w:next w:val="Normal"/>
    <w:autoRedefine/>
    <w:semiHidden/>
    <w:pPr>
      <w:ind w:left="1000" w:hanging="200"/>
    </w:pPr>
  </w:style>
  <w:style w:type="paragraph" w:styleId="Indeks6">
    <w:name w:val="index 6"/>
    <w:basedOn w:val="Normal"/>
    <w:next w:val="Normal"/>
    <w:autoRedefine/>
    <w:semiHidden/>
    <w:pPr>
      <w:ind w:left="1200" w:hanging="200"/>
    </w:pPr>
  </w:style>
  <w:style w:type="paragraph" w:styleId="Indeks7">
    <w:name w:val="index 7"/>
    <w:basedOn w:val="Normal"/>
    <w:next w:val="Normal"/>
    <w:autoRedefine/>
    <w:semiHidden/>
    <w:pPr>
      <w:ind w:left="1400" w:hanging="200"/>
    </w:pPr>
  </w:style>
  <w:style w:type="paragraph" w:styleId="Indeks8">
    <w:name w:val="index 8"/>
    <w:basedOn w:val="Normal"/>
    <w:next w:val="Normal"/>
    <w:autoRedefine/>
    <w:semiHidden/>
    <w:pPr>
      <w:ind w:left="1600" w:hanging="200"/>
    </w:pPr>
  </w:style>
  <w:style w:type="paragraph" w:styleId="Indeks9">
    <w:name w:val="index 9"/>
    <w:basedOn w:val="Normal"/>
    <w:next w:val="Normal"/>
    <w:autoRedefine/>
    <w:semiHidden/>
    <w:pPr>
      <w:ind w:left="1800" w:hanging="200"/>
    </w:pPr>
  </w:style>
  <w:style w:type="paragraph" w:styleId="Indeksoverskrift">
    <w:name w:val="index heading"/>
    <w:basedOn w:val="Normal"/>
    <w:next w:val="Indeks1"/>
    <w:semiHidden/>
    <w:rPr>
      <w:rFonts w:cs="Arial"/>
      <w:b/>
      <w:bCs/>
    </w:rPr>
  </w:style>
  <w:style w:type="paragraph" w:styleId="Indholdsfortegnelse1">
    <w:name w:val="toc 1"/>
    <w:basedOn w:val="Normal"/>
    <w:next w:val="Normal"/>
    <w:autoRedefine/>
    <w:semiHidden/>
  </w:style>
  <w:style w:type="paragraph" w:styleId="Indholdsfortegnelse2">
    <w:name w:val="toc 2"/>
    <w:basedOn w:val="Normal"/>
    <w:next w:val="Normal"/>
    <w:autoRedefine/>
    <w:semiHidden/>
    <w:pPr>
      <w:ind w:left="200"/>
    </w:pPr>
  </w:style>
  <w:style w:type="paragraph" w:styleId="Indholdsfortegnelse3">
    <w:name w:val="toc 3"/>
    <w:basedOn w:val="Normal"/>
    <w:next w:val="Normal"/>
    <w:autoRedefine/>
    <w:semiHidden/>
    <w:pPr>
      <w:ind w:left="400"/>
    </w:pPr>
  </w:style>
  <w:style w:type="paragraph" w:styleId="Indholdsfortegnelse4">
    <w:name w:val="toc 4"/>
    <w:basedOn w:val="Normal"/>
    <w:next w:val="Normal"/>
    <w:autoRedefine/>
    <w:semiHidden/>
    <w:pPr>
      <w:ind w:left="600"/>
    </w:pPr>
  </w:style>
  <w:style w:type="paragraph" w:styleId="Indholdsfortegnelse5">
    <w:name w:val="toc 5"/>
    <w:basedOn w:val="Normal"/>
    <w:next w:val="Normal"/>
    <w:autoRedefine/>
    <w:semiHidden/>
    <w:pPr>
      <w:ind w:left="800"/>
    </w:pPr>
  </w:style>
  <w:style w:type="paragraph" w:styleId="Indholdsfortegnelse6">
    <w:name w:val="toc 6"/>
    <w:basedOn w:val="Normal"/>
    <w:next w:val="Normal"/>
    <w:autoRedefine/>
    <w:semiHidden/>
    <w:pPr>
      <w:ind w:left="1000"/>
    </w:pPr>
  </w:style>
  <w:style w:type="paragraph" w:styleId="Indholdsfortegnelse7">
    <w:name w:val="toc 7"/>
    <w:basedOn w:val="Normal"/>
    <w:next w:val="Normal"/>
    <w:autoRedefine/>
    <w:semiHidden/>
    <w:pPr>
      <w:ind w:left="1200"/>
    </w:pPr>
  </w:style>
  <w:style w:type="paragraph" w:styleId="Indholdsfortegnelse8">
    <w:name w:val="toc 8"/>
    <w:basedOn w:val="Normal"/>
    <w:next w:val="Normal"/>
    <w:autoRedefine/>
    <w:semiHidden/>
    <w:pPr>
      <w:ind w:left="1400"/>
    </w:pPr>
  </w:style>
  <w:style w:type="paragraph" w:styleId="Indholdsfortegnelse9">
    <w:name w:val="toc 9"/>
    <w:basedOn w:val="Normal"/>
    <w:next w:val="Normal"/>
    <w:autoRedefine/>
    <w:semiHidden/>
    <w:pPr>
      <w:ind w:left="1600"/>
    </w:pPr>
  </w:style>
  <w:style w:type="character" w:styleId="Kommentarhenvisning">
    <w:name w:val="annotation reference"/>
    <w:semiHidden/>
    <w:rPr>
      <w:sz w:val="16"/>
      <w:szCs w:val="16"/>
      <w:lang w:val="da-DK" w:bidi="ar-SA"/>
    </w:rPr>
  </w:style>
  <w:style w:type="paragraph" w:styleId="Kommentartekst">
    <w:name w:val="annotation text"/>
    <w:basedOn w:val="Normal"/>
    <w:semiHidden/>
  </w:style>
  <w:style w:type="character" w:styleId="Linjenummer">
    <w:name w:val="line number"/>
    <w:basedOn w:val="Standardskrifttypeiafsnit"/>
    <w:rPr>
      <w:lang w:val="da-DK" w:bidi="ar-SA"/>
    </w:rPr>
  </w:style>
  <w:style w:type="paragraph" w:styleId="Listeoverfigurer">
    <w:name w:val="table of figures"/>
    <w:basedOn w:val="Normal"/>
    <w:next w:val="Normal"/>
    <w:semiHidden/>
    <w:pPr>
      <w:ind w:left="400" w:hanging="400"/>
    </w:pPr>
  </w:style>
  <w:style w:type="paragraph" w:styleId="Mak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spacing w:val="-5"/>
      <w:lang w:eastAsia="en-US"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  <w:rPr>
      <w:rFonts w:cs="Arial"/>
      <w:sz w:val="24"/>
      <w:szCs w:val="24"/>
    </w:rPr>
  </w:style>
  <w:style w:type="paragraph" w:styleId="NormalWeb">
    <w:name w:val="Normal (Web)"/>
    <w:basedOn w:val="Normal"/>
    <w:uiPriority w:val="99"/>
    <w:rPr>
      <w:sz w:val="24"/>
      <w:szCs w:val="24"/>
    </w:rPr>
  </w:style>
  <w:style w:type="paragraph" w:styleId="Normalindrykning">
    <w:name w:val="Normal Indent"/>
    <w:basedOn w:val="Normal"/>
    <w:pPr>
      <w:ind w:left="1304"/>
    </w:pPr>
  </w:style>
  <w:style w:type="paragraph" w:styleId="Noteoverskrift">
    <w:name w:val="Note Heading"/>
    <w:basedOn w:val="Normal"/>
    <w:next w:val="Normal"/>
  </w:style>
  <w:style w:type="paragraph" w:styleId="Opstilling-forts">
    <w:name w:val="List Continue"/>
    <w:basedOn w:val="Normal"/>
    <w:pPr>
      <w:spacing w:after="120"/>
      <w:ind w:left="283"/>
    </w:pPr>
  </w:style>
  <w:style w:type="paragraph" w:styleId="Opstilling-forts2">
    <w:name w:val="List Continue 2"/>
    <w:basedOn w:val="Normal"/>
    <w:pPr>
      <w:spacing w:after="120"/>
      <w:ind w:left="566"/>
    </w:pPr>
  </w:style>
  <w:style w:type="paragraph" w:styleId="Opstilling-forts3">
    <w:name w:val="List Continue 3"/>
    <w:basedOn w:val="Normal"/>
    <w:pPr>
      <w:spacing w:after="120"/>
      <w:ind w:left="849"/>
    </w:pPr>
  </w:style>
  <w:style w:type="paragraph" w:styleId="Opstilling-forts4">
    <w:name w:val="List Continue 4"/>
    <w:basedOn w:val="Normal"/>
    <w:pPr>
      <w:spacing w:after="120"/>
      <w:ind w:left="1132"/>
    </w:pPr>
  </w:style>
  <w:style w:type="paragraph" w:styleId="Opstilling-forts5">
    <w:name w:val="List Continue 5"/>
    <w:basedOn w:val="Normal"/>
    <w:pPr>
      <w:spacing w:after="120"/>
      <w:ind w:left="1415"/>
    </w:pPr>
  </w:style>
  <w:style w:type="paragraph" w:styleId="Opstilling-punkttegn2">
    <w:name w:val="List Bullet 2"/>
    <w:basedOn w:val="Normal"/>
    <w:autoRedefine/>
    <w:pPr>
      <w:numPr>
        <w:numId w:val="3"/>
      </w:numPr>
    </w:pPr>
  </w:style>
  <w:style w:type="paragraph" w:styleId="Opstilling-punkttegn3">
    <w:name w:val="List Bullet 3"/>
    <w:basedOn w:val="Normal"/>
    <w:autoRedefine/>
    <w:pPr>
      <w:numPr>
        <w:numId w:val="4"/>
      </w:numPr>
    </w:pPr>
  </w:style>
  <w:style w:type="paragraph" w:styleId="Opstilling-punkttegn4">
    <w:name w:val="List Bullet 4"/>
    <w:basedOn w:val="Normal"/>
    <w:autoRedefine/>
    <w:pPr>
      <w:numPr>
        <w:numId w:val="5"/>
      </w:numPr>
    </w:pPr>
  </w:style>
  <w:style w:type="paragraph" w:styleId="Opstilling-punkttegn5">
    <w:name w:val="List Bullet 5"/>
    <w:basedOn w:val="Normal"/>
    <w:autoRedefine/>
    <w:pPr>
      <w:numPr>
        <w:numId w:val="6"/>
      </w:numPr>
    </w:pPr>
  </w:style>
  <w:style w:type="paragraph" w:styleId="Opstilling-talellerbogst2">
    <w:name w:val="List Number 2"/>
    <w:basedOn w:val="Normal"/>
    <w:pPr>
      <w:numPr>
        <w:numId w:val="7"/>
      </w:numPr>
    </w:pPr>
  </w:style>
  <w:style w:type="paragraph" w:styleId="Opstilling-talellerbogst3">
    <w:name w:val="List Number 3"/>
    <w:basedOn w:val="Normal"/>
    <w:pPr>
      <w:numPr>
        <w:numId w:val="8"/>
      </w:numPr>
    </w:pPr>
  </w:style>
  <w:style w:type="paragraph" w:styleId="Opstilling-talellerbogst4">
    <w:name w:val="List Number 4"/>
    <w:basedOn w:val="Normal"/>
    <w:pPr>
      <w:numPr>
        <w:numId w:val="9"/>
      </w:numPr>
    </w:pPr>
  </w:style>
  <w:style w:type="paragraph" w:styleId="Opstilling-talellerbogst5">
    <w:name w:val="List Number 5"/>
    <w:basedOn w:val="Normal"/>
    <w:pPr>
      <w:numPr>
        <w:numId w:val="10"/>
      </w:numPr>
    </w:pPr>
  </w:style>
  <w:style w:type="paragraph" w:styleId="Liste2">
    <w:name w:val="List 2"/>
    <w:aliases w:val="Opstilling 2"/>
    <w:basedOn w:val="Normal"/>
    <w:pPr>
      <w:ind w:left="566" w:hanging="283"/>
    </w:pPr>
  </w:style>
  <w:style w:type="paragraph" w:styleId="Liste3">
    <w:name w:val="List 3"/>
    <w:aliases w:val="Opstilling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character" w:styleId="Sidetal">
    <w:name w:val="page number"/>
    <w:basedOn w:val="Standardskrifttypeiafsnit"/>
    <w:rPr>
      <w:lang w:val="da-DK" w:bidi="ar-SA"/>
    </w:rPr>
  </w:style>
  <w:style w:type="character" w:styleId="Slutnotehenvisning">
    <w:name w:val="endnote reference"/>
    <w:semiHidden/>
    <w:rPr>
      <w:vertAlign w:val="superscript"/>
      <w:lang w:val="da-DK" w:bidi="ar-SA"/>
    </w:rPr>
  </w:style>
  <w:style w:type="paragraph" w:styleId="Slutnotetekst">
    <w:name w:val="endnote text"/>
    <w:basedOn w:val="Normal"/>
    <w:semiHidden/>
  </w:style>
  <w:style w:type="character" w:styleId="Strk">
    <w:name w:val="Strong"/>
    <w:qFormat/>
    <w:rPr>
      <w:b/>
      <w:bCs/>
      <w:lang w:val="da-DK" w:bidi="ar-SA"/>
    </w:rPr>
  </w:style>
  <w:style w:type="paragraph" w:styleId="Titel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ndertitel">
    <w:name w:val="Subtitle"/>
    <w:basedOn w:val="Normal"/>
    <w:qFormat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Markeringsbobletekst">
    <w:name w:val="Balloon Text"/>
    <w:basedOn w:val="Normal"/>
    <w:semiHidden/>
    <w:rsid w:val="00C44BA5"/>
    <w:rPr>
      <w:rFonts w:ascii="Tahoma" w:hAnsi="Tahoma" w:cs="Tahoma"/>
      <w:sz w:val="16"/>
      <w:szCs w:val="16"/>
    </w:rPr>
  </w:style>
  <w:style w:type="paragraph" w:customStyle="1" w:styleId="Svagfremhvning1">
    <w:name w:val="Svag fremhævning1"/>
    <w:basedOn w:val="Normal"/>
    <w:uiPriority w:val="34"/>
    <w:qFormat/>
    <w:rsid w:val="00B15587"/>
    <w:pPr>
      <w:ind w:left="1304"/>
    </w:pPr>
  </w:style>
  <w:style w:type="character" w:customStyle="1" w:styleId="BrdtekstTegn">
    <w:name w:val="Brødtekst Tegn"/>
    <w:link w:val="Brdtekst"/>
    <w:rsid w:val="00475C55"/>
    <w:rPr>
      <w:rFonts w:ascii="Arial" w:hAnsi="Arial"/>
      <w:spacing w:val="-5"/>
      <w:lang w:val="da-DK" w:eastAsia="en-US" w:bidi="ar-SA"/>
    </w:rPr>
  </w:style>
  <w:style w:type="paragraph" w:customStyle="1" w:styleId="Svagfremhvning2">
    <w:name w:val="Svag fremhævning2"/>
    <w:basedOn w:val="Normal"/>
    <w:uiPriority w:val="34"/>
    <w:qFormat/>
    <w:rsid w:val="00707669"/>
    <w:pPr>
      <w:ind w:left="1304"/>
    </w:pPr>
  </w:style>
  <w:style w:type="paragraph" w:customStyle="1" w:styleId="Mediumliste1-fremhvningsfarve61">
    <w:name w:val="Medium liste 1 - fremhævningsfarve 61"/>
    <w:basedOn w:val="Normal"/>
    <w:uiPriority w:val="34"/>
    <w:qFormat/>
    <w:rsid w:val="00157408"/>
    <w:pPr>
      <w:ind w:left="1304"/>
    </w:pPr>
  </w:style>
  <w:style w:type="paragraph" w:customStyle="1" w:styleId="Mrkliste-fremhvningsfarve51">
    <w:name w:val="Mørk liste - fremhævningsfarve 51"/>
    <w:basedOn w:val="Normal"/>
    <w:uiPriority w:val="34"/>
    <w:qFormat/>
    <w:rsid w:val="00181E0E"/>
    <w:pPr>
      <w:ind w:left="1304"/>
    </w:pPr>
  </w:style>
  <w:style w:type="paragraph" w:customStyle="1" w:styleId="Farvetskygge-fremhvningsfarve31">
    <w:name w:val="Farvet skygge - fremhævningsfarve 31"/>
    <w:basedOn w:val="Normal"/>
    <w:uiPriority w:val="34"/>
    <w:qFormat/>
    <w:rsid w:val="00203FD3"/>
    <w:pPr>
      <w:ind w:left="1304"/>
    </w:pPr>
  </w:style>
  <w:style w:type="paragraph" w:customStyle="1" w:styleId="Farvetliste-fremhvningsfarve11">
    <w:name w:val="Farvet liste - fremhævningsfarve 11"/>
    <w:basedOn w:val="Normal"/>
    <w:uiPriority w:val="34"/>
    <w:qFormat/>
    <w:rsid w:val="008C6008"/>
    <w:pPr>
      <w:ind w:left="1304"/>
    </w:pPr>
  </w:style>
  <w:style w:type="paragraph" w:customStyle="1" w:styleId="Farvetliste-fremhvningsfarve12">
    <w:name w:val="Farvet liste - fremhævningsfarve 12"/>
    <w:basedOn w:val="Normal"/>
    <w:uiPriority w:val="34"/>
    <w:qFormat/>
    <w:rsid w:val="008D1F0D"/>
    <w:pPr>
      <w:ind w:left="1304"/>
    </w:pPr>
  </w:style>
  <w:style w:type="table" w:styleId="Tabel-Gitter">
    <w:name w:val="Table Grid"/>
    <w:basedOn w:val="Tabel-Normal"/>
    <w:uiPriority w:val="59"/>
    <w:rsid w:val="00995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A16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sonderjylland@sdjgolf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40fb48-48ba-4b5e-b4e6-8e129cca4c78">
      <Terms xmlns="http://schemas.microsoft.com/office/infopath/2007/PartnerControls"/>
    </lcf76f155ced4ddcb4097134ff3c332f>
    <TaxCatchAll xmlns="748889e3-d1d0-44ec-888d-032308eeb3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644A00F56B1E4D879D0CC587A9D0C7" ma:contentTypeVersion="18" ma:contentTypeDescription="Opret et nyt dokument." ma:contentTypeScope="" ma:versionID="21edfb58fc966c5bad03a20a5ed63357">
  <xsd:schema xmlns:xsd="http://www.w3.org/2001/XMLSchema" xmlns:xs="http://www.w3.org/2001/XMLSchema" xmlns:p="http://schemas.microsoft.com/office/2006/metadata/properties" xmlns:ns2="fc40fb48-48ba-4b5e-b4e6-8e129cca4c78" xmlns:ns3="748889e3-d1d0-44ec-888d-032308eeb3fb" targetNamespace="http://schemas.microsoft.com/office/2006/metadata/properties" ma:root="true" ma:fieldsID="1200aaaa99b80b814f244b1caa1d001f" ns2:_="" ns3:_="">
    <xsd:import namespace="fc40fb48-48ba-4b5e-b4e6-8e129cca4c78"/>
    <xsd:import namespace="748889e3-d1d0-44ec-888d-032308eeb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0fb48-48ba-4b5e-b4e6-8e129cca4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437417d-ccb1-4a07-9675-8e7bc7007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889e3-d1d0-44ec-888d-032308eeb3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0f72260-fc86-4c86-8820-b0d95e6316d2}" ma:internalName="TaxCatchAll" ma:showField="CatchAllData" ma:web="748889e3-d1d0-44ec-888d-032308eeb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BC2E9F-8DD3-43C3-A43B-69FE9A52FA26}">
  <ds:schemaRefs>
    <ds:schemaRef ds:uri="http://schemas.microsoft.com/office/2006/metadata/properties"/>
    <ds:schemaRef ds:uri="http://schemas.microsoft.com/office/infopath/2007/PartnerControls"/>
    <ds:schemaRef ds:uri="fc40fb48-48ba-4b5e-b4e6-8e129cca4c78"/>
    <ds:schemaRef ds:uri="748889e3-d1d0-44ec-888d-032308eeb3fb"/>
  </ds:schemaRefs>
</ds:datastoreItem>
</file>

<file path=customXml/itemProps2.xml><?xml version="1.0" encoding="utf-8"?>
<ds:datastoreItem xmlns:ds="http://schemas.openxmlformats.org/officeDocument/2006/customXml" ds:itemID="{0E93C760-0FF1-4802-97B3-8B7302B9C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0fb48-48ba-4b5e-b4e6-8e129cca4c78"/>
    <ds:schemaRef ds:uri="748889e3-d1d0-44ec-888d-032308eeb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268602-FE0A-4678-8EAE-2F99E562A9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1963</Characters>
  <Application>Microsoft Office Word</Application>
  <DocSecurity>4</DocSecurity>
  <PresentationFormat/>
  <Lines>16</Lines>
  <Paragraphs>4</Paragraphs>
  <Slides>0</Slides>
  <Notes>0</Notes>
  <HiddenSlides>0</HiddenSlides>
  <MMClips>0</MMClip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Professionelt brev</vt:lpstr>
    </vt:vector>
  </TitlesOfParts>
  <Company>Aabenraa Kommune</Company>
  <LinksUpToDate>false</LinksUpToDate>
  <CharactersWithSpaces>2280</CharactersWithSpaces>
  <SharedDoc>false</SharedDoc>
  <HyperlinkBase/>
  <HLinks>
    <vt:vector size="6" baseType="variant">
      <vt:variant>
        <vt:i4>7143497</vt:i4>
      </vt:variant>
      <vt:variant>
        <vt:i4>3</vt:i4>
      </vt:variant>
      <vt:variant>
        <vt:i4>0</vt:i4>
      </vt:variant>
      <vt:variant>
        <vt:i4>5</vt:i4>
      </vt:variant>
      <vt:variant>
        <vt:lpwstr>mailto:sonderjylland@sdjgolf.dk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Professionelt brev</dc:title>
  <dc:subject/>
  <dc:creator>Per Feldskov</dc:creator>
  <cp:keywords/>
  <dc:description/>
  <cp:lastModifiedBy>Chris Christierson</cp:lastModifiedBy>
  <cp:revision>2</cp:revision>
  <cp:lastPrinted>2026-06-09T14:22:00Z</cp:lastPrinted>
  <dcterms:created xsi:type="dcterms:W3CDTF">2026-09-15T08:00:00Z</dcterms:created>
  <dcterms:modified xsi:type="dcterms:W3CDTF">2026-09-15T08:00:00Z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99012400</vt:i4>
  </property>
  <property fmtid="{D5CDD505-2E9C-101B-9397-08002B2CF9AE}" pid="4" name="LCID">
    <vt:i4>1030</vt:i4>
  </property>
  <property fmtid="{D5CDD505-2E9C-101B-9397-08002B2CF9AE}" pid="5" name="OfficeInstanceGUID">
    <vt:lpwstr>{21322550-1CC0-4105-8A6C-8FCCCEFA67D7}</vt:lpwstr>
  </property>
  <property fmtid="{D5CDD505-2E9C-101B-9397-08002B2CF9AE}" pid="6" name="ContentTypeId">
    <vt:lpwstr>0x0101007D644A00F56B1E4D879D0CC587A9D0C7</vt:lpwstr>
  </property>
  <property fmtid="{D5CDD505-2E9C-101B-9397-08002B2CF9AE}" pid="7" name="MediaServiceImageTags">
    <vt:lpwstr/>
  </property>
</Properties>
</file>